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79" w:rsidRDefault="008E0879" w:rsidP="008E0879">
      <w:r>
        <w:t>(одиночное катание)</w:t>
      </w:r>
    </w:p>
    <w:p w:rsidR="008E0879" w:rsidRDefault="008E0879" w:rsidP="008E0879">
      <w:r>
        <w:t>ЦЕЛИ И ЗАДАЧИ</w:t>
      </w:r>
    </w:p>
    <w:p w:rsidR="008E0879" w:rsidRDefault="008E0879" w:rsidP="008E0879">
      <w:r>
        <w:t>Популяризация и развитие любительского фигурного катания среди детей, привлечение детей и подростков к регулярным занятиям физической культурой и спортом.</w:t>
      </w:r>
    </w:p>
    <w:p w:rsidR="008E0879" w:rsidRDefault="008E0879" w:rsidP="008E0879">
      <w:r>
        <w:t>Привлечение внимания общественности и соответствующих организаций к любительскому уровню детского фигурного катания на коньках, пропаганде здорового образа жизни.</w:t>
      </w:r>
    </w:p>
    <w:p w:rsidR="008E0879" w:rsidRDefault="008E0879" w:rsidP="008E0879">
      <w:r>
        <w:t>Информирование всех интересующихся о возможностях обучаться катанию на коньках в любом возрасте и совершенствоваться на любом уровне.</w:t>
      </w:r>
    </w:p>
    <w:p w:rsidR="008E0879" w:rsidRDefault="008E0879" w:rsidP="008E0879">
      <w:r>
        <w:t>Ознакомление с международными требованиями, предъявляемыми ISU, к детскому любительскому фигурному катанию.</w:t>
      </w:r>
    </w:p>
    <w:p w:rsidR="008E0879" w:rsidRDefault="008E0879" w:rsidP="008E0879">
      <w:r>
        <w:t>Стимулирование деятельности клубов и школ, развивающих детское фигурное катание.</w:t>
      </w:r>
    </w:p>
    <w:p w:rsidR="008E0879" w:rsidRDefault="008E0879" w:rsidP="008E0879">
      <w:r>
        <w:t xml:space="preserve">Привлечение большего числа </w:t>
      </w:r>
      <w:proofErr w:type="gramStart"/>
      <w:r>
        <w:t>занимающихся</w:t>
      </w:r>
      <w:proofErr w:type="gramEnd"/>
      <w:r>
        <w:t xml:space="preserve"> в группы ДСФК ЛИДЕР</w:t>
      </w:r>
    </w:p>
    <w:p w:rsidR="008E0879" w:rsidRDefault="008E0879" w:rsidP="008E0879">
      <w:r>
        <w:t>РУКОВОДСТВО ПРОВЕДЕНИЕМ и ФИНАНСИРОВАНИЕ СОРЕВНОВАНИЙ</w:t>
      </w:r>
    </w:p>
    <w:p w:rsidR="008E0879" w:rsidRDefault="008E0879" w:rsidP="008E0879"/>
    <w:p w:rsidR="008E0879" w:rsidRDefault="008E0879" w:rsidP="008E0879">
      <w:r>
        <w:t xml:space="preserve">Общее руководство организацией и проведением соревнований осуществляется оргкомитетом во главе с главным судьёй соревнований, судьей всероссийской категории, доцентом кафедры фигурного катания Академии им Лесгафта, </w:t>
      </w:r>
      <w:proofErr w:type="spellStart"/>
      <w:r>
        <w:t>Апариным</w:t>
      </w:r>
      <w:proofErr w:type="spellEnd"/>
      <w:r>
        <w:t xml:space="preserve"> Владимиром Александровичем, утвержденным администрацией летнего катка СКА.</w:t>
      </w:r>
    </w:p>
    <w:p w:rsidR="008E0879" w:rsidRDefault="008E0879" w:rsidP="008E0879"/>
    <w:p w:rsidR="008E0879" w:rsidRDefault="008E0879" w:rsidP="008E0879">
      <w:r>
        <w:t>Финансовая деятельность осуществляется по принципу самоокупаемости за счёт вступительных взносов с участников и согласно утверждённой смете.</w:t>
      </w:r>
    </w:p>
    <w:p w:rsidR="008E0879" w:rsidRDefault="008E0879" w:rsidP="008E0879">
      <w:r>
        <w:t>ПРОГРАММА СОРЕВНОВАНИЙ</w:t>
      </w:r>
    </w:p>
    <w:p w:rsidR="008E0879" w:rsidRDefault="008E0879" w:rsidP="008E0879"/>
    <w:p w:rsidR="008E0879" w:rsidRDefault="008E0879" w:rsidP="008E0879">
      <w:r>
        <w:t>Соревнования включают 2 раздела:</w:t>
      </w:r>
    </w:p>
    <w:p w:rsidR="008E0879" w:rsidRDefault="008E0879" w:rsidP="008E0879">
      <w:r>
        <w:t>Соревнования в одиночном катании с произвольной программой по уровням и возрастным классам.</w:t>
      </w:r>
    </w:p>
    <w:p w:rsidR="008E0879" w:rsidRDefault="008E0879" w:rsidP="008E0879">
      <w:r>
        <w:t xml:space="preserve">Соревнования в </w:t>
      </w:r>
      <w:proofErr w:type="spellStart"/>
      <w:r>
        <w:t>интерпритационной</w:t>
      </w:r>
      <w:proofErr w:type="spellEnd"/>
      <w:r>
        <w:t xml:space="preserve"> программе.</w:t>
      </w:r>
    </w:p>
    <w:p w:rsidR="008E0879" w:rsidRDefault="008E0879" w:rsidP="008E0879"/>
    <w:p w:rsidR="008E0879" w:rsidRDefault="008E0879" w:rsidP="008E0879">
      <w:r>
        <w:t>Требования к произвольной программе одиночного катания:</w:t>
      </w:r>
    </w:p>
    <w:p w:rsidR="008E0879" w:rsidRDefault="008E0879" w:rsidP="008E0879">
      <w:r>
        <w:t>Программы должны быть сбалансированными с точки зрения техники и художественного впечатления.</w:t>
      </w:r>
    </w:p>
    <w:p w:rsidR="008E0879" w:rsidRDefault="008E0879" w:rsidP="008E0879">
      <w:r>
        <w:t>Музыкальное сопровождение должно быть без голоса и не должно превышать соответствующего уровню продолжительность.</w:t>
      </w:r>
    </w:p>
    <w:p w:rsidR="008E0879" w:rsidRDefault="008E0879" w:rsidP="008E0879">
      <w:r>
        <w:lastRenderedPageBreak/>
        <w:t>Представляемые элементы в программе должны соответствовать требованиям таблице уровней в зависимости от заявленного участником уровня.</w:t>
      </w:r>
    </w:p>
    <w:p w:rsidR="008E0879" w:rsidRDefault="008E0879" w:rsidP="008E0879">
      <w:r>
        <w:t>ТАБЛИЦА ЭЛЕМЕНТОВ ПО УРОВНЯМ (ОДИНОЧНОЕ КАТАНИЕ)</w:t>
      </w:r>
    </w:p>
    <w:p w:rsidR="008E0879" w:rsidRDefault="008E0879" w:rsidP="008E0879"/>
    <w:p w:rsidR="008E0879" w:rsidRDefault="008E0879" w:rsidP="008E0879">
      <w:r>
        <w:t>(приложение №1)</w:t>
      </w:r>
    </w:p>
    <w:p w:rsidR="008E0879" w:rsidRDefault="008E0879" w:rsidP="008E0879"/>
    <w:p w:rsidR="008E0879" w:rsidRDefault="008E0879" w:rsidP="008E0879">
      <w:r>
        <w:t xml:space="preserve">Требования к </w:t>
      </w:r>
      <w:proofErr w:type="spellStart"/>
      <w:r>
        <w:t>интерпритационным</w:t>
      </w:r>
      <w:proofErr w:type="spellEnd"/>
      <w:r>
        <w:t xml:space="preserve"> программам:</w:t>
      </w:r>
    </w:p>
    <w:p w:rsidR="008E0879" w:rsidRDefault="008E0879" w:rsidP="008E0879">
      <w:r>
        <w:t>Разнообразие шагов и элементов оценивается с точки зрения отображения музыки на льду.</w:t>
      </w:r>
    </w:p>
    <w:p w:rsidR="008E0879" w:rsidRDefault="008E0879" w:rsidP="008E0879">
      <w:r>
        <w:t>Костюмы должны соответствовать характеру музыки.</w:t>
      </w:r>
    </w:p>
    <w:p w:rsidR="008E0879" w:rsidRDefault="008E0879" w:rsidP="008E0879">
      <w:r>
        <w:t>Продолжительность музыкального сопровождения не должно превышать 1мин 40сек. Допускается музыка с голосом.</w:t>
      </w:r>
    </w:p>
    <w:p w:rsidR="008E0879" w:rsidRDefault="008E0879" w:rsidP="008E0879">
      <w:r>
        <w:t>Аксель и двойные прыжки допускаются для выполнения разрядных требований.</w:t>
      </w:r>
    </w:p>
    <w:p w:rsidR="008E0879" w:rsidRDefault="008E0879" w:rsidP="008E0879">
      <w:r>
        <w:t>Нельзя использовать предметы на льду (это приведёт к снижению оценки). Декорации не допускаются.</w:t>
      </w:r>
    </w:p>
    <w:p w:rsidR="008E0879" w:rsidRDefault="008E0879" w:rsidP="008E0879">
      <w:r>
        <w:t>УЧАСТНИКИ СОРЕВНОВАНИЙ.</w:t>
      </w:r>
    </w:p>
    <w:p w:rsidR="008E0879" w:rsidRDefault="008E0879" w:rsidP="008E0879"/>
    <w:p w:rsidR="008E0879" w:rsidRDefault="008E0879" w:rsidP="008E0879">
      <w:r>
        <w:t>Участвовать в соревнованиях могут все учащиеся детской школы фигурного катания, допущенные администрацией, годные по состоянию здоровья, а также оплатившие вступительный взнос в указанные сроки.</w:t>
      </w:r>
    </w:p>
    <w:p w:rsidR="008E0879" w:rsidRDefault="008E0879" w:rsidP="008E0879"/>
    <w:p w:rsidR="008E0879" w:rsidRDefault="008E0879" w:rsidP="008E0879">
      <w:r>
        <w:t>Возрастные классы:</w:t>
      </w:r>
    </w:p>
    <w:p w:rsidR="008E0879" w:rsidRDefault="008E0879" w:rsidP="008E0879">
      <w:r>
        <w:t>1-ый класс: 4-6 лет</w:t>
      </w:r>
    </w:p>
    <w:p w:rsidR="008E0879" w:rsidRDefault="008E0879" w:rsidP="008E0879">
      <w:r>
        <w:t>2-ой класс: 6-12 лет</w:t>
      </w:r>
    </w:p>
    <w:p w:rsidR="008E0879" w:rsidRDefault="008E0879" w:rsidP="008E0879">
      <w:r>
        <w:t>ЗАЯВКИ НА УЧАСТИЕ</w:t>
      </w:r>
    </w:p>
    <w:p w:rsidR="008E0879" w:rsidRDefault="008E0879" w:rsidP="008E0879"/>
    <w:p w:rsidR="008E0879" w:rsidRDefault="008E0879" w:rsidP="008E0879">
      <w:r>
        <w:t xml:space="preserve">Заявки предоставляются в оргкомитет соревнований (фитнесс-центр ЛИДЕР) или по </w:t>
      </w:r>
      <w:proofErr w:type="spellStart"/>
      <w:r>
        <w:t>e-mail</w:t>
      </w:r>
      <w:proofErr w:type="spellEnd"/>
      <w:r>
        <w:t>: skat45@yandex.ru.</w:t>
      </w:r>
    </w:p>
    <w:p w:rsidR="008E0879" w:rsidRDefault="008E0879" w:rsidP="008E0879"/>
    <w:p w:rsidR="008E0879" w:rsidRDefault="008E0879" w:rsidP="008E0879">
      <w:r>
        <w:t>В заявке должны быть указаны:</w:t>
      </w:r>
    </w:p>
    <w:p w:rsidR="008E0879" w:rsidRDefault="008E0879" w:rsidP="008E0879">
      <w:r>
        <w:t>Фамилия, имя, контактный телефон.</w:t>
      </w:r>
    </w:p>
    <w:p w:rsidR="008E0879" w:rsidRDefault="008E0879" w:rsidP="008E0879">
      <w:r>
        <w:t>Клуб.</w:t>
      </w:r>
    </w:p>
    <w:p w:rsidR="008E0879" w:rsidRDefault="008E0879" w:rsidP="008E0879">
      <w:r>
        <w:lastRenderedPageBreak/>
        <w:t>Возраст, возрастной класс.</w:t>
      </w:r>
    </w:p>
    <w:p w:rsidR="008E0879" w:rsidRDefault="008E0879" w:rsidP="008E0879">
      <w:r>
        <w:t>Уровень, фактическая продолжительность программы,</w:t>
      </w:r>
    </w:p>
    <w:p w:rsidR="008E0879" w:rsidRDefault="008E0879" w:rsidP="008E0879">
      <w:r>
        <w:t>Элементы. (Во время проката программы на соревнованиях возможны изменения, дополнения в рамках требований.)</w:t>
      </w:r>
    </w:p>
    <w:p w:rsidR="008E0879" w:rsidRDefault="008E0879" w:rsidP="008E0879"/>
    <w:p w:rsidR="008E0879" w:rsidRDefault="008E0879" w:rsidP="008E0879">
      <w:r>
        <w:t>Оргкомитет оставляет за собой право перенести или отменить соревнования по необходимости.</w:t>
      </w:r>
    </w:p>
    <w:p w:rsidR="008E0879" w:rsidRDefault="008E0879" w:rsidP="008E0879">
      <w:r>
        <w:t>МУЗЫКАЛЬНОЕ СОПРОВОЖДЕНИЕ</w:t>
      </w:r>
    </w:p>
    <w:p w:rsidR="008E0879" w:rsidRDefault="008E0879" w:rsidP="008E0879"/>
    <w:p w:rsidR="008E0879" w:rsidRDefault="008E0879" w:rsidP="008E0879">
      <w:r>
        <w:t>Музыкальное сопровождение:</w:t>
      </w:r>
    </w:p>
    <w:p w:rsidR="008E0879" w:rsidRDefault="008E0879" w:rsidP="008E0879">
      <w:r>
        <w:t>должно быть единственной с хорошим качеством звучания записью на CD или кассете</w:t>
      </w:r>
    </w:p>
    <w:p w:rsidR="008E0879" w:rsidRDefault="008E0879" w:rsidP="008E0879">
      <w:r>
        <w:t>быть готовой к воспроизведению по включению</w:t>
      </w:r>
    </w:p>
    <w:p w:rsidR="008E0879" w:rsidRDefault="008E0879" w:rsidP="008E0879">
      <w:r>
        <w:t>необходимо указать на ней фамилию, имя, уровень участника</w:t>
      </w:r>
    </w:p>
    <w:p w:rsidR="008E0879" w:rsidRDefault="008E0879" w:rsidP="008E0879">
      <w:r>
        <w:t>должно быть предоставлено в оргкомитет при регистрации за 1,5 часа до начала и будет возвращено по окончании соревнований.</w:t>
      </w:r>
    </w:p>
    <w:p w:rsidR="008E0879" w:rsidRDefault="008E0879" w:rsidP="008E0879">
      <w:r>
        <w:t>СУДЕЙСТВО</w:t>
      </w:r>
    </w:p>
    <w:p w:rsidR="008E0879" w:rsidRDefault="008E0879" w:rsidP="008E0879"/>
    <w:p w:rsidR="008E0879" w:rsidRDefault="008E0879" w:rsidP="008E0879">
      <w:r>
        <w:t>Во время соревнований действует открытая система судейства судейской бригадой во главе с главным судьей соревнований. Программы в обоих разделах соревнований оценивается из 10 баллов и 2-мя оценками:</w:t>
      </w:r>
    </w:p>
    <w:p w:rsidR="008E0879" w:rsidRDefault="008E0879" w:rsidP="008E0879">
      <w:r>
        <w:t>1-ая – за технику исполнения.</w:t>
      </w:r>
    </w:p>
    <w:p w:rsidR="008E0879" w:rsidRDefault="008E0879" w:rsidP="008E0879">
      <w:r>
        <w:t>2-ая – за представление программы.</w:t>
      </w:r>
    </w:p>
    <w:p w:rsidR="008E0879" w:rsidRDefault="008E0879" w:rsidP="008E0879"/>
    <w:p w:rsidR="008E0879" w:rsidRDefault="008E0879" w:rsidP="008E0879">
      <w:r>
        <w:t>В оценке за технику учитывается:</w:t>
      </w:r>
    </w:p>
    <w:p w:rsidR="008E0879" w:rsidRDefault="008E0879" w:rsidP="008E0879">
      <w:r>
        <w:t xml:space="preserve">Лёгкость, скольжение, уверенность, </w:t>
      </w:r>
      <w:proofErr w:type="spellStart"/>
      <w:r>
        <w:t>рёберность</w:t>
      </w:r>
      <w:proofErr w:type="spellEnd"/>
      <w:r>
        <w:t xml:space="preserve"> и глубина дуг.</w:t>
      </w:r>
    </w:p>
    <w:p w:rsidR="008E0879" w:rsidRDefault="008E0879" w:rsidP="008E0879">
      <w:r>
        <w:t>Способность чередовать скорость и направление.</w:t>
      </w:r>
    </w:p>
    <w:p w:rsidR="008E0879" w:rsidRDefault="008E0879" w:rsidP="008E0879">
      <w:r>
        <w:t>Разнообразие шагов.</w:t>
      </w:r>
    </w:p>
    <w:p w:rsidR="008E0879" w:rsidRDefault="008E0879" w:rsidP="008E0879">
      <w:r>
        <w:t>Использование всей площади катка.</w:t>
      </w:r>
    </w:p>
    <w:p w:rsidR="008E0879" w:rsidRDefault="008E0879" w:rsidP="008E0879">
      <w:r>
        <w:t>Стиль.</w:t>
      </w:r>
    </w:p>
    <w:p w:rsidR="008E0879" w:rsidRDefault="008E0879" w:rsidP="008E0879"/>
    <w:p w:rsidR="008E0879" w:rsidRDefault="008E0879" w:rsidP="008E0879">
      <w:r>
        <w:t>В оценке за презентацию учитываются следующие аспекты:</w:t>
      </w:r>
    </w:p>
    <w:p w:rsidR="008E0879" w:rsidRDefault="008E0879" w:rsidP="008E0879">
      <w:r>
        <w:lastRenderedPageBreak/>
        <w:t>Интерпретация музыки и ритма.</w:t>
      </w:r>
    </w:p>
    <w:p w:rsidR="008E0879" w:rsidRDefault="008E0879" w:rsidP="008E0879">
      <w:r>
        <w:t>Чувство музыкального ритма и музыкальных фраз.</w:t>
      </w:r>
    </w:p>
    <w:p w:rsidR="008E0879" w:rsidRDefault="008E0879" w:rsidP="008E0879">
      <w:r>
        <w:t>Способность выражать экспрессию и музыку всем телом.</w:t>
      </w:r>
    </w:p>
    <w:p w:rsidR="008E0879" w:rsidRDefault="008E0879" w:rsidP="008E0879">
      <w:r>
        <w:t>Творческий подход.</w:t>
      </w:r>
    </w:p>
    <w:p w:rsidR="008E0879" w:rsidRDefault="008E0879" w:rsidP="008E0879">
      <w:r>
        <w:t>Хореография – подбора движений.</w:t>
      </w:r>
    </w:p>
    <w:p w:rsidR="008E0879" w:rsidRDefault="008E0879" w:rsidP="008E0879">
      <w:r>
        <w:t>Варьирование темпа, эмоций и движений.</w:t>
      </w:r>
    </w:p>
    <w:p w:rsidR="008E0879" w:rsidRDefault="008E0879" w:rsidP="008E0879">
      <w:r>
        <w:t>Соответствие музыки и программы фигуристу.</w:t>
      </w:r>
    </w:p>
    <w:p w:rsidR="008E0879" w:rsidRDefault="008E0879" w:rsidP="008E0879">
      <w:r>
        <w:t>ПОДВЕДЕНИЕ ИТОГОВ И НАГРАЖДЕНИЕ</w:t>
      </w:r>
    </w:p>
    <w:p w:rsidR="008E0879" w:rsidRDefault="008E0879" w:rsidP="008E0879"/>
    <w:p w:rsidR="008E0879" w:rsidRDefault="008E0879" w:rsidP="008E0879">
      <w:r>
        <w:t>Подведение итогов производиться подсчётом баллов отдельно в каждом уровне в каждом возрастном классе в каждом из разделов соревнований.</w:t>
      </w:r>
    </w:p>
    <w:p w:rsidR="008E0879" w:rsidRDefault="008E0879" w:rsidP="008E0879"/>
    <w:p w:rsidR="008E0879" w:rsidRDefault="008E0879" w:rsidP="008E0879">
      <w:r>
        <w:t>Победитель выявляется по наибольшей сумме баллов.</w:t>
      </w:r>
    </w:p>
    <w:p w:rsidR="008E0879" w:rsidRDefault="008E0879" w:rsidP="008E0879"/>
    <w:p w:rsidR="008E0879" w:rsidRDefault="008E0879" w:rsidP="008E0879">
      <w:r>
        <w:t>Награждение победителей и призёров соревнований (1 – 3 места) медалями, а участников памятными призами будет осуществляться по окончании соревнований.</w:t>
      </w:r>
    </w:p>
    <w:p w:rsidR="008E0879" w:rsidRDefault="008E0879" w:rsidP="008E0879"/>
    <w:p w:rsidR="008E0879" w:rsidRDefault="008E0879" w:rsidP="008E0879">
      <w:r>
        <w:t>Присвоение спортивных разрядов (Юный Фигурист, 3й юношеский разряд, 2й юношеский разряд, 1й юношеский разряд) присваивается в соответствии с утвержденными Федерацией фигурного катания требованиями.</w:t>
      </w:r>
    </w:p>
    <w:p w:rsidR="008E0879" w:rsidRDefault="008E0879" w:rsidP="008E0879"/>
    <w:p w:rsidR="002E6F48" w:rsidRDefault="008E0879" w:rsidP="008E0879">
      <w:r>
        <w:t>ОРГКОМИТЕТ.</w:t>
      </w:r>
    </w:p>
    <w:p w:rsidR="002E6F48" w:rsidRDefault="002E6F48">
      <w:r>
        <w:br w:type="page"/>
      </w:r>
    </w:p>
    <w:p w:rsidR="002E6F48" w:rsidRDefault="002E6F48" w:rsidP="002E6F48">
      <w:r>
        <w:lastRenderedPageBreak/>
        <w:t>Положение</w:t>
      </w:r>
    </w:p>
    <w:p w:rsidR="002E6F48" w:rsidRDefault="002E6F48" w:rsidP="002E6F48"/>
    <w:p w:rsidR="002E6F48" w:rsidRDefault="002E6F48" w:rsidP="002E6F48">
      <w:r>
        <w:t xml:space="preserve"> "О проведении </w:t>
      </w:r>
      <w:proofErr w:type="spellStart"/>
      <w:proofErr w:type="gramStart"/>
      <w:r>
        <w:t>I</w:t>
      </w:r>
      <w:proofErr w:type="gramEnd"/>
      <w:r>
        <w:t>молодежного</w:t>
      </w:r>
      <w:proofErr w:type="spellEnd"/>
      <w:r>
        <w:t xml:space="preserve"> конкурса любителей фигурного катания «Ледовое шоу»"</w:t>
      </w:r>
    </w:p>
    <w:p w:rsidR="002E6F48" w:rsidRDefault="002E6F48" w:rsidP="002E6F48"/>
    <w:p w:rsidR="002E6F48" w:rsidRDefault="002E6F48" w:rsidP="002E6F48">
      <w:r>
        <w:t>Общие положения</w:t>
      </w:r>
    </w:p>
    <w:p w:rsidR="002E6F48" w:rsidRDefault="002E6F48" w:rsidP="002E6F48"/>
    <w:p w:rsidR="002E6F48" w:rsidRDefault="002E6F48" w:rsidP="002E6F48">
      <w:r>
        <w:t xml:space="preserve"> Конкурс фигурного катания «Ледовое шоу» задуман как ежегодный конкурс любительского танца. Главная тема конкурса в этом году – «Пропаганда ЗОЖ в Республике Саха (Якутия)». Конкурс проводиться в целях приобщения современной молодежи к активному виду отдыха, посредством катания на льду на свежем воздухе.</w:t>
      </w:r>
    </w:p>
    <w:p w:rsidR="002E6F48" w:rsidRDefault="002E6F48" w:rsidP="002E6F48"/>
    <w:p w:rsidR="002E6F48" w:rsidRDefault="002E6F48" w:rsidP="002E6F48">
      <w:r>
        <w:t>Организаторы конкурса:</w:t>
      </w:r>
    </w:p>
    <w:p w:rsidR="002E6F48" w:rsidRDefault="002E6F48" w:rsidP="002E6F48"/>
    <w:p w:rsidR="002E6F48" w:rsidRDefault="002E6F48" w:rsidP="002E6F48">
      <w:r>
        <w:t xml:space="preserve"> Молодежная общественная организация сплочения «</w:t>
      </w:r>
      <w:proofErr w:type="spellStart"/>
      <w:r>
        <w:t>Тумэн</w:t>
      </w:r>
      <w:proofErr w:type="spellEnd"/>
      <w:r>
        <w:t>»</w:t>
      </w:r>
    </w:p>
    <w:p w:rsidR="002E6F48" w:rsidRDefault="002E6F48" w:rsidP="002E6F48"/>
    <w:p w:rsidR="002E6F48" w:rsidRDefault="002E6F48" w:rsidP="002E6F48">
      <w:proofErr w:type="spellStart"/>
      <w:r>
        <w:t>Соорганизаторы</w:t>
      </w:r>
      <w:proofErr w:type="spellEnd"/>
      <w:r>
        <w:t xml:space="preserve"> конкурса:</w:t>
      </w:r>
    </w:p>
    <w:p w:rsidR="002E6F48" w:rsidRDefault="002E6F48" w:rsidP="002E6F48"/>
    <w:p w:rsidR="002E6F48" w:rsidRDefault="002E6F48" w:rsidP="002E6F48">
      <w:r>
        <w:t xml:space="preserve"> МУ «Управа Автодорожного округа» </w:t>
      </w:r>
      <w:proofErr w:type="gramStart"/>
      <w:r>
        <w:t>г</w:t>
      </w:r>
      <w:proofErr w:type="gramEnd"/>
      <w:r>
        <w:t>. Якутска</w:t>
      </w:r>
    </w:p>
    <w:p w:rsidR="002E6F48" w:rsidRDefault="002E6F48" w:rsidP="002E6F48"/>
    <w:p w:rsidR="002E6F48" w:rsidRDefault="002E6F48" w:rsidP="002E6F48">
      <w:r>
        <w:t xml:space="preserve"> МОО «</w:t>
      </w:r>
      <w:proofErr w:type="spellStart"/>
      <w:r>
        <w:t>Одун</w:t>
      </w:r>
      <w:proofErr w:type="spellEnd"/>
      <w:r>
        <w:t>»</w:t>
      </w:r>
    </w:p>
    <w:p w:rsidR="002E6F48" w:rsidRDefault="002E6F48" w:rsidP="002E6F48"/>
    <w:p w:rsidR="002E6F48" w:rsidRDefault="002E6F48" w:rsidP="002E6F48">
      <w:r>
        <w:t xml:space="preserve"> Молодежный </w:t>
      </w:r>
      <w:proofErr w:type="spellStart"/>
      <w:r>
        <w:t>Пардамент</w:t>
      </w:r>
      <w:proofErr w:type="spellEnd"/>
      <w:r>
        <w:t xml:space="preserve"> при Государственном Собрании «Ил </w:t>
      </w:r>
      <w:proofErr w:type="spellStart"/>
      <w:r>
        <w:t>Тумэн</w:t>
      </w:r>
      <w:proofErr w:type="spellEnd"/>
      <w:r>
        <w:t>» РС (Я)</w:t>
      </w:r>
    </w:p>
    <w:p w:rsidR="002E6F48" w:rsidRDefault="002E6F48" w:rsidP="002E6F48"/>
    <w:p w:rsidR="002E6F48" w:rsidRDefault="002E6F48" w:rsidP="002E6F48">
      <w:r>
        <w:t xml:space="preserve"> ППОС СВФУ им. М.К. </w:t>
      </w:r>
      <w:proofErr w:type="spellStart"/>
      <w:r>
        <w:t>Аммосова</w:t>
      </w:r>
      <w:proofErr w:type="spellEnd"/>
    </w:p>
    <w:p w:rsidR="002E6F48" w:rsidRDefault="002E6F48" w:rsidP="002E6F48"/>
    <w:p w:rsidR="002E6F48" w:rsidRDefault="002E6F48" w:rsidP="002E6F48">
      <w:r>
        <w:t xml:space="preserve"> Министерство по молодежной политике РС (Я)</w:t>
      </w:r>
    </w:p>
    <w:p w:rsidR="002E6F48" w:rsidRDefault="002E6F48" w:rsidP="002E6F48"/>
    <w:p w:rsidR="002E6F48" w:rsidRDefault="002E6F48" w:rsidP="002E6F48">
      <w:r>
        <w:t>Цели и задачи конкурса:</w:t>
      </w:r>
    </w:p>
    <w:p w:rsidR="002E6F48" w:rsidRDefault="002E6F48" w:rsidP="002E6F48"/>
    <w:p w:rsidR="002E6F48" w:rsidRDefault="002E6F48" w:rsidP="002E6F48">
      <w:r>
        <w:t xml:space="preserve"> Пропаганда активного отдыха среди молодежи</w:t>
      </w:r>
    </w:p>
    <w:p w:rsidR="002E6F48" w:rsidRDefault="002E6F48" w:rsidP="002E6F48"/>
    <w:p w:rsidR="002E6F48" w:rsidRDefault="002E6F48" w:rsidP="002E6F48">
      <w:r>
        <w:t xml:space="preserve"> Воспитание </w:t>
      </w:r>
      <w:proofErr w:type="spellStart"/>
      <w:r>
        <w:t>здоровогго</w:t>
      </w:r>
      <w:proofErr w:type="spellEnd"/>
      <w:r>
        <w:t xml:space="preserve"> образа жизни</w:t>
      </w:r>
    </w:p>
    <w:p w:rsidR="002E6F48" w:rsidRDefault="002E6F48" w:rsidP="002E6F48"/>
    <w:p w:rsidR="002E6F48" w:rsidRDefault="002E6F48" w:rsidP="002E6F48">
      <w:r>
        <w:t xml:space="preserve"> Поддержка и стимулирование искусства фигурного катания</w:t>
      </w:r>
    </w:p>
    <w:p w:rsidR="002E6F48" w:rsidRDefault="002E6F48" w:rsidP="002E6F48"/>
    <w:p w:rsidR="002E6F48" w:rsidRDefault="002E6F48" w:rsidP="002E6F48">
      <w:r>
        <w:t xml:space="preserve"> Развитие творческих способностей молодежи</w:t>
      </w:r>
    </w:p>
    <w:p w:rsidR="002E6F48" w:rsidRDefault="002E6F48" w:rsidP="002E6F48"/>
    <w:p w:rsidR="002E6F48" w:rsidRDefault="002E6F48" w:rsidP="002E6F48">
      <w:r>
        <w:t xml:space="preserve"> Налаживание партнерских отношений участников с </w:t>
      </w:r>
      <w:proofErr w:type="spellStart"/>
      <w:r>
        <w:t>заинтерисованными</w:t>
      </w:r>
      <w:proofErr w:type="spellEnd"/>
      <w:r>
        <w:t xml:space="preserve"> организациями</w:t>
      </w:r>
    </w:p>
    <w:p w:rsidR="002E6F48" w:rsidRDefault="002E6F48" w:rsidP="002E6F48"/>
    <w:p w:rsidR="002E6F48" w:rsidRDefault="002E6F48" w:rsidP="002E6F48">
      <w:r>
        <w:t xml:space="preserve"> Повышение престижности творческих профессий</w:t>
      </w:r>
    </w:p>
    <w:p w:rsidR="002E6F48" w:rsidRDefault="002E6F48" w:rsidP="002E6F48"/>
    <w:p w:rsidR="002E6F48" w:rsidRDefault="002E6F48" w:rsidP="002E6F48">
      <w:r>
        <w:t xml:space="preserve">Место и сроки проведения: </w:t>
      </w:r>
      <w:proofErr w:type="gramStart"/>
      <w:r>
        <w:t>г</w:t>
      </w:r>
      <w:proofErr w:type="gramEnd"/>
      <w:r>
        <w:t xml:space="preserve">. </w:t>
      </w:r>
      <w:proofErr w:type="spellStart"/>
      <w:r>
        <w:t>Якутиск</w:t>
      </w:r>
      <w:proofErr w:type="spellEnd"/>
      <w:r>
        <w:t>, Теплое озеро 3 апреля 2011 года.</w:t>
      </w:r>
    </w:p>
    <w:p w:rsidR="002E6F48" w:rsidRDefault="002E6F48" w:rsidP="002E6F48"/>
    <w:p w:rsidR="00713ACF" w:rsidRDefault="002E6F48" w:rsidP="002E6F48">
      <w:r>
        <w:t xml:space="preserve"> Участники конкурса без ограничения </w:t>
      </w:r>
      <w:proofErr w:type="gramStart"/>
      <w:r>
        <w:t>возраста</w:t>
      </w:r>
      <w:proofErr w:type="gramEnd"/>
      <w:r>
        <w:t xml:space="preserve"> занимающиеся </w:t>
      </w:r>
      <w:proofErr w:type="spellStart"/>
      <w:r>
        <w:t>люьительским</w:t>
      </w:r>
      <w:proofErr w:type="spellEnd"/>
      <w:r>
        <w:t xml:space="preserve"> видом фигурного катания. Оцениваются по трем направлениям: парные, одиночные и коллективные. Заявки принимаются по телефону 89142635479, 89644204230 до 1 апреля</w:t>
      </w:r>
    </w:p>
    <w:p w:rsidR="002E6F48" w:rsidRDefault="002E6F48" w:rsidP="002E6F48"/>
    <w:p w:rsidR="002E6F48" w:rsidRDefault="002E6F48" w:rsidP="002E6F48"/>
    <w:p w:rsidR="002E6F48" w:rsidRDefault="002E6F48" w:rsidP="002E6F48">
      <w:r>
        <w:t>Положение</w:t>
      </w:r>
    </w:p>
    <w:p w:rsidR="002E6F48" w:rsidRDefault="002E6F48" w:rsidP="002E6F48"/>
    <w:p w:rsidR="002E6F48" w:rsidRDefault="002E6F48" w:rsidP="002E6F48">
      <w:r>
        <w:t xml:space="preserve"> "О проведении </w:t>
      </w:r>
      <w:proofErr w:type="spellStart"/>
      <w:proofErr w:type="gramStart"/>
      <w:r>
        <w:t>I</w:t>
      </w:r>
      <w:proofErr w:type="gramEnd"/>
      <w:r>
        <w:t>молодежного</w:t>
      </w:r>
      <w:proofErr w:type="spellEnd"/>
      <w:r>
        <w:t xml:space="preserve"> конкурса любителей фигурного катания «Ледовое шоу»"</w:t>
      </w:r>
    </w:p>
    <w:p w:rsidR="002E6F48" w:rsidRDefault="002E6F48" w:rsidP="002E6F48"/>
    <w:p w:rsidR="002E6F48" w:rsidRDefault="002E6F48" w:rsidP="002E6F48">
      <w:r>
        <w:t>Общие положения</w:t>
      </w:r>
    </w:p>
    <w:p w:rsidR="002E6F48" w:rsidRDefault="002E6F48" w:rsidP="002E6F48"/>
    <w:p w:rsidR="002E6F48" w:rsidRDefault="002E6F48" w:rsidP="002E6F48">
      <w:r>
        <w:t xml:space="preserve"> Конкурс фигурного катания «Ледовое шоу» задуман как ежегодный конкурс любительского танца. Главная тема конкурса в этом году – «Пропаганда ЗОЖ в Республике Саха (Якутия)». Конкурс проводиться в целях приобщения современной молодежи к активному виду отдыха, посредством катания на льду на свежем воздухе.</w:t>
      </w:r>
    </w:p>
    <w:p w:rsidR="002E6F48" w:rsidRDefault="002E6F48" w:rsidP="002E6F48"/>
    <w:p w:rsidR="002E6F48" w:rsidRDefault="002E6F48" w:rsidP="002E6F48">
      <w:r>
        <w:t>Организаторы конкурса:</w:t>
      </w:r>
    </w:p>
    <w:p w:rsidR="002E6F48" w:rsidRDefault="002E6F48" w:rsidP="002E6F48"/>
    <w:p w:rsidR="002E6F48" w:rsidRDefault="002E6F48" w:rsidP="002E6F48">
      <w:r>
        <w:lastRenderedPageBreak/>
        <w:t xml:space="preserve"> Молодежная общественная организация сплочения «</w:t>
      </w:r>
      <w:proofErr w:type="spellStart"/>
      <w:r>
        <w:t>Тумэн</w:t>
      </w:r>
      <w:proofErr w:type="spellEnd"/>
      <w:r>
        <w:t>»</w:t>
      </w:r>
    </w:p>
    <w:p w:rsidR="002E6F48" w:rsidRDefault="002E6F48" w:rsidP="002E6F48"/>
    <w:p w:rsidR="002E6F48" w:rsidRDefault="002E6F48" w:rsidP="002E6F48">
      <w:proofErr w:type="spellStart"/>
      <w:r>
        <w:t>Соорганизаторы</w:t>
      </w:r>
      <w:proofErr w:type="spellEnd"/>
      <w:r>
        <w:t xml:space="preserve"> конкурса:</w:t>
      </w:r>
    </w:p>
    <w:p w:rsidR="002E6F48" w:rsidRDefault="002E6F48" w:rsidP="002E6F48"/>
    <w:p w:rsidR="002E6F48" w:rsidRDefault="002E6F48" w:rsidP="002E6F48">
      <w:r>
        <w:t xml:space="preserve"> МУ «Управа Автодорожного округа» </w:t>
      </w:r>
      <w:proofErr w:type="gramStart"/>
      <w:r>
        <w:t>г</w:t>
      </w:r>
      <w:proofErr w:type="gramEnd"/>
      <w:r>
        <w:t>. Якутска</w:t>
      </w:r>
    </w:p>
    <w:p w:rsidR="002E6F48" w:rsidRDefault="002E6F48" w:rsidP="002E6F48"/>
    <w:p w:rsidR="002E6F48" w:rsidRDefault="002E6F48" w:rsidP="002E6F48">
      <w:r>
        <w:t xml:space="preserve"> МОО «</w:t>
      </w:r>
      <w:proofErr w:type="spellStart"/>
      <w:r>
        <w:t>Одун</w:t>
      </w:r>
      <w:proofErr w:type="spellEnd"/>
      <w:r>
        <w:t>»</w:t>
      </w:r>
    </w:p>
    <w:p w:rsidR="002E6F48" w:rsidRDefault="002E6F48" w:rsidP="002E6F48"/>
    <w:p w:rsidR="002E6F48" w:rsidRDefault="002E6F48" w:rsidP="002E6F48">
      <w:r>
        <w:t xml:space="preserve"> Молодежный </w:t>
      </w:r>
      <w:proofErr w:type="spellStart"/>
      <w:r>
        <w:t>Пардамент</w:t>
      </w:r>
      <w:proofErr w:type="spellEnd"/>
      <w:r>
        <w:t xml:space="preserve"> при Государственном Собрании «Ил </w:t>
      </w:r>
      <w:proofErr w:type="spellStart"/>
      <w:r>
        <w:t>Тумэн</w:t>
      </w:r>
      <w:proofErr w:type="spellEnd"/>
      <w:r>
        <w:t>» РС (Я)</w:t>
      </w:r>
    </w:p>
    <w:p w:rsidR="002E6F48" w:rsidRDefault="002E6F48" w:rsidP="002E6F48"/>
    <w:p w:rsidR="002E6F48" w:rsidRDefault="002E6F48" w:rsidP="002E6F48">
      <w:r>
        <w:t xml:space="preserve"> ППОС СВФУ им. М.К. </w:t>
      </w:r>
      <w:proofErr w:type="spellStart"/>
      <w:r>
        <w:t>Аммосова</w:t>
      </w:r>
      <w:proofErr w:type="spellEnd"/>
    </w:p>
    <w:p w:rsidR="002E6F48" w:rsidRDefault="002E6F48" w:rsidP="002E6F48"/>
    <w:p w:rsidR="002E6F48" w:rsidRDefault="002E6F48" w:rsidP="002E6F48">
      <w:r>
        <w:t xml:space="preserve"> Министерство по молодежной политике РС (Я)</w:t>
      </w:r>
    </w:p>
    <w:p w:rsidR="002E6F48" w:rsidRDefault="002E6F48" w:rsidP="002E6F48"/>
    <w:p w:rsidR="002E6F48" w:rsidRDefault="002E6F48" w:rsidP="002E6F48">
      <w:r>
        <w:t>Цели и задачи конкурса:</w:t>
      </w:r>
    </w:p>
    <w:p w:rsidR="002E6F48" w:rsidRDefault="002E6F48" w:rsidP="002E6F48"/>
    <w:p w:rsidR="002E6F48" w:rsidRDefault="002E6F48" w:rsidP="002E6F48">
      <w:r>
        <w:t xml:space="preserve"> Пропаганда активного отдыха среди молодежи</w:t>
      </w:r>
    </w:p>
    <w:p w:rsidR="002E6F48" w:rsidRDefault="002E6F48" w:rsidP="002E6F48"/>
    <w:p w:rsidR="002E6F48" w:rsidRDefault="002E6F48" w:rsidP="002E6F48">
      <w:r>
        <w:t xml:space="preserve"> Воспитание </w:t>
      </w:r>
      <w:proofErr w:type="spellStart"/>
      <w:r>
        <w:t>здоровогго</w:t>
      </w:r>
      <w:proofErr w:type="spellEnd"/>
      <w:r>
        <w:t xml:space="preserve"> образа жизни</w:t>
      </w:r>
    </w:p>
    <w:p w:rsidR="002E6F48" w:rsidRDefault="002E6F48" w:rsidP="002E6F48"/>
    <w:p w:rsidR="002E6F48" w:rsidRDefault="002E6F48" w:rsidP="002E6F48">
      <w:r>
        <w:t xml:space="preserve"> Поддержка и стимулирование искусства фигурного катания</w:t>
      </w:r>
    </w:p>
    <w:p w:rsidR="002E6F48" w:rsidRDefault="002E6F48" w:rsidP="002E6F48"/>
    <w:p w:rsidR="002E6F48" w:rsidRDefault="002E6F48" w:rsidP="002E6F48">
      <w:r>
        <w:t xml:space="preserve"> Развитие творческих способностей молодежи</w:t>
      </w:r>
    </w:p>
    <w:p w:rsidR="002E6F48" w:rsidRDefault="002E6F48" w:rsidP="002E6F48"/>
    <w:p w:rsidR="002E6F48" w:rsidRDefault="002E6F48" w:rsidP="002E6F48">
      <w:r>
        <w:t xml:space="preserve"> Налаживание партнерских отношений участников с </w:t>
      </w:r>
      <w:proofErr w:type="spellStart"/>
      <w:r>
        <w:t>заинтерисованными</w:t>
      </w:r>
      <w:proofErr w:type="spellEnd"/>
      <w:r>
        <w:t xml:space="preserve"> организациями</w:t>
      </w:r>
    </w:p>
    <w:p w:rsidR="002E6F48" w:rsidRDefault="002E6F48" w:rsidP="002E6F48"/>
    <w:p w:rsidR="002E6F48" w:rsidRDefault="002E6F48" w:rsidP="002E6F48">
      <w:r>
        <w:t xml:space="preserve"> Повышение престижности творческих профессий</w:t>
      </w:r>
    </w:p>
    <w:p w:rsidR="002E6F48" w:rsidRDefault="002E6F48" w:rsidP="002E6F48"/>
    <w:p w:rsidR="002E6F48" w:rsidRDefault="002E6F48" w:rsidP="002E6F48">
      <w:r>
        <w:t xml:space="preserve">Место и сроки проведения: </w:t>
      </w:r>
      <w:proofErr w:type="gramStart"/>
      <w:r>
        <w:t>г</w:t>
      </w:r>
      <w:proofErr w:type="gramEnd"/>
      <w:r>
        <w:t xml:space="preserve">. </w:t>
      </w:r>
      <w:proofErr w:type="spellStart"/>
      <w:r>
        <w:t>Якутиск</w:t>
      </w:r>
      <w:proofErr w:type="spellEnd"/>
      <w:r>
        <w:t>, Теплое озеро 3 апреля 2011 года.</w:t>
      </w:r>
    </w:p>
    <w:p w:rsidR="002E6F48" w:rsidRDefault="002E6F48" w:rsidP="002E6F48"/>
    <w:p w:rsidR="002E6F48" w:rsidRDefault="002E6F48" w:rsidP="002E6F48">
      <w:r>
        <w:t xml:space="preserve"> Участники конкурса без ограничения </w:t>
      </w:r>
      <w:proofErr w:type="gramStart"/>
      <w:r>
        <w:t>возраста</w:t>
      </w:r>
      <w:proofErr w:type="gramEnd"/>
      <w:r>
        <w:t xml:space="preserve"> занимающиеся </w:t>
      </w:r>
      <w:proofErr w:type="spellStart"/>
      <w:r>
        <w:t>люьительским</w:t>
      </w:r>
      <w:proofErr w:type="spellEnd"/>
      <w:r>
        <w:t xml:space="preserve"> видом фигурного катания. Оцениваются по трем направлениям: парные, одиночные и коллективные. Заявки принимаются по телефону 89142635479, 89644204230 до 1 апреля</w:t>
      </w:r>
    </w:p>
    <w:p w:rsidR="002E6F48" w:rsidRDefault="002E6F48" w:rsidP="002E6F48"/>
    <w:p w:rsidR="002E6F48" w:rsidRDefault="002E6F48" w:rsidP="002E6F48">
      <w:r>
        <w:t>Положение</w:t>
      </w:r>
    </w:p>
    <w:p w:rsidR="002E6F48" w:rsidRDefault="002E6F48" w:rsidP="002E6F48"/>
    <w:p w:rsidR="002E6F48" w:rsidRDefault="002E6F48" w:rsidP="002E6F48">
      <w:r>
        <w:t xml:space="preserve"> "О проведении </w:t>
      </w:r>
      <w:proofErr w:type="spellStart"/>
      <w:proofErr w:type="gramStart"/>
      <w:r>
        <w:t>I</w:t>
      </w:r>
      <w:proofErr w:type="gramEnd"/>
      <w:r>
        <w:t>молодежного</w:t>
      </w:r>
      <w:proofErr w:type="spellEnd"/>
      <w:r>
        <w:t xml:space="preserve"> конкурса любителей фигурного катания «Ледовое шоу»"</w:t>
      </w:r>
    </w:p>
    <w:p w:rsidR="002E6F48" w:rsidRDefault="002E6F48" w:rsidP="002E6F48"/>
    <w:p w:rsidR="002E6F48" w:rsidRDefault="002E6F48" w:rsidP="002E6F48">
      <w:r>
        <w:t>Общие положения</w:t>
      </w:r>
    </w:p>
    <w:p w:rsidR="002E6F48" w:rsidRDefault="002E6F48" w:rsidP="002E6F48"/>
    <w:p w:rsidR="002E6F48" w:rsidRDefault="002E6F48" w:rsidP="002E6F48">
      <w:r>
        <w:t xml:space="preserve"> Конкурс фигурного катания «Ледовое шоу» задуман как ежегодный конкурс любительского танца. Главная тема конкурса в этом году – «Пропаганда ЗОЖ в Республике Саха (Якутия)». Конкурс проводиться в целях приобщения современной молодежи к активному виду отдыха, посредством катания на льду на свежем воздухе.</w:t>
      </w:r>
    </w:p>
    <w:p w:rsidR="002E6F48" w:rsidRDefault="002E6F48" w:rsidP="002E6F48"/>
    <w:p w:rsidR="002E6F48" w:rsidRDefault="002E6F48" w:rsidP="002E6F48">
      <w:r>
        <w:t>Организаторы конкурса:</w:t>
      </w:r>
    </w:p>
    <w:p w:rsidR="002E6F48" w:rsidRDefault="002E6F48" w:rsidP="002E6F48"/>
    <w:p w:rsidR="002E6F48" w:rsidRDefault="002E6F48" w:rsidP="002E6F48">
      <w:r>
        <w:t xml:space="preserve"> Молодежная общественная организация сплочения «</w:t>
      </w:r>
      <w:proofErr w:type="spellStart"/>
      <w:r>
        <w:t>Тумэн</w:t>
      </w:r>
      <w:proofErr w:type="spellEnd"/>
      <w:r>
        <w:t>»</w:t>
      </w:r>
    </w:p>
    <w:p w:rsidR="002E6F48" w:rsidRDefault="002E6F48" w:rsidP="002E6F48"/>
    <w:p w:rsidR="002E6F48" w:rsidRDefault="002E6F48" w:rsidP="002E6F48">
      <w:proofErr w:type="spellStart"/>
      <w:r>
        <w:t>Соорганизаторы</w:t>
      </w:r>
      <w:proofErr w:type="spellEnd"/>
      <w:r>
        <w:t xml:space="preserve"> конкурса:</w:t>
      </w:r>
    </w:p>
    <w:p w:rsidR="002E6F48" w:rsidRDefault="002E6F48" w:rsidP="002E6F48"/>
    <w:p w:rsidR="002E6F48" w:rsidRDefault="002E6F48" w:rsidP="002E6F48">
      <w:r>
        <w:t xml:space="preserve"> МУ «Управа Автодорожного округа» </w:t>
      </w:r>
      <w:proofErr w:type="gramStart"/>
      <w:r>
        <w:t>г</w:t>
      </w:r>
      <w:proofErr w:type="gramEnd"/>
      <w:r>
        <w:t>. Якутска</w:t>
      </w:r>
    </w:p>
    <w:p w:rsidR="002E6F48" w:rsidRDefault="002E6F48" w:rsidP="002E6F48"/>
    <w:p w:rsidR="002E6F48" w:rsidRDefault="002E6F48" w:rsidP="002E6F48">
      <w:r>
        <w:t xml:space="preserve"> МОО «</w:t>
      </w:r>
      <w:proofErr w:type="spellStart"/>
      <w:r>
        <w:t>Одун</w:t>
      </w:r>
      <w:proofErr w:type="spellEnd"/>
      <w:r>
        <w:t>»</w:t>
      </w:r>
    </w:p>
    <w:p w:rsidR="002E6F48" w:rsidRDefault="002E6F48" w:rsidP="002E6F48"/>
    <w:p w:rsidR="002E6F48" w:rsidRDefault="002E6F48" w:rsidP="002E6F48">
      <w:r>
        <w:t xml:space="preserve"> Молодежный </w:t>
      </w:r>
      <w:proofErr w:type="spellStart"/>
      <w:r>
        <w:t>Пардамент</w:t>
      </w:r>
      <w:proofErr w:type="spellEnd"/>
      <w:r>
        <w:t xml:space="preserve"> при Государственном Собрании «Ил </w:t>
      </w:r>
      <w:proofErr w:type="spellStart"/>
      <w:r>
        <w:t>Тумэн</w:t>
      </w:r>
      <w:proofErr w:type="spellEnd"/>
      <w:r>
        <w:t>» РС (Я)</w:t>
      </w:r>
    </w:p>
    <w:p w:rsidR="002E6F48" w:rsidRDefault="002E6F48" w:rsidP="002E6F48"/>
    <w:p w:rsidR="002E6F48" w:rsidRDefault="002E6F48" w:rsidP="002E6F48">
      <w:r>
        <w:t xml:space="preserve"> ППОС СВФУ им. М.К. </w:t>
      </w:r>
      <w:proofErr w:type="spellStart"/>
      <w:r>
        <w:t>Аммосова</w:t>
      </w:r>
      <w:proofErr w:type="spellEnd"/>
    </w:p>
    <w:p w:rsidR="002E6F48" w:rsidRDefault="002E6F48" w:rsidP="002E6F48"/>
    <w:p w:rsidR="002E6F48" w:rsidRDefault="002E6F48" w:rsidP="002E6F48">
      <w:r>
        <w:t xml:space="preserve"> Министерство по молодежной политике РС (Я)</w:t>
      </w:r>
    </w:p>
    <w:p w:rsidR="004C3F39" w:rsidRDefault="004C3F39" w:rsidP="002E6F48">
      <w:r>
        <w:rPr>
          <w:noProof/>
        </w:rPr>
        <w:lastRenderedPageBreak/>
        <w:drawing>
          <wp:inline distT="0" distB="0" distL="0" distR="0">
            <wp:extent cx="2381250" cy="2381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F39" w:rsidRDefault="004C3F39" w:rsidP="002E6F48"/>
    <w:p w:rsidR="004C3F39" w:rsidRDefault="004C3F39" w:rsidP="004C3F39">
      <w:r>
        <w:t>лёд" 2011</w:t>
      </w:r>
    </w:p>
    <w:p w:rsidR="004C3F39" w:rsidRDefault="004C3F39" w:rsidP="004C3F39"/>
    <w:p w:rsidR="004C3F39" w:rsidRDefault="004C3F39" w:rsidP="004C3F39">
      <w:r>
        <w:t>Международные открытые соревнования по фигурному катанию на коньках</w:t>
      </w:r>
    </w:p>
    <w:p w:rsidR="004C3F39" w:rsidRDefault="004C3F39" w:rsidP="004C3F39">
      <w:r>
        <w:t>Юношеский турнир «Невский лед»</w:t>
      </w:r>
    </w:p>
    <w:p w:rsidR="004C3F39" w:rsidRDefault="004C3F39" w:rsidP="004C3F39"/>
    <w:p w:rsidR="004C3F39" w:rsidRDefault="004C3F39" w:rsidP="004C3F39"/>
    <w:p w:rsidR="004C3F39" w:rsidRDefault="004C3F39" w:rsidP="004C3F39">
      <w:r>
        <w:t>ПОЛОЖЕНИЕ</w:t>
      </w:r>
    </w:p>
    <w:p w:rsidR="004C3F39" w:rsidRDefault="004C3F39" w:rsidP="004C3F39">
      <w:r>
        <w:t>о проведении соревнований</w:t>
      </w:r>
    </w:p>
    <w:p w:rsidR="004C3F39" w:rsidRDefault="004C3F39" w:rsidP="004C3F39"/>
    <w:p w:rsidR="004C3F39" w:rsidRDefault="004C3F39" w:rsidP="004C3F39">
      <w:r>
        <w:t>Цели и задачи:</w:t>
      </w:r>
    </w:p>
    <w:p w:rsidR="004C3F39" w:rsidRDefault="004C3F39" w:rsidP="004C3F39">
      <w:r>
        <w:t>- популяризация фигурного катания на коньках;</w:t>
      </w:r>
    </w:p>
    <w:p w:rsidR="004C3F39" w:rsidRDefault="004C3F39" w:rsidP="004C3F39">
      <w:r>
        <w:t>- присвоение разрядов;</w:t>
      </w:r>
    </w:p>
    <w:p w:rsidR="004C3F39" w:rsidRDefault="004C3F39" w:rsidP="004C3F39">
      <w:r>
        <w:t>- повышение уровня спортивного мастерства фигуристов;</w:t>
      </w:r>
    </w:p>
    <w:p w:rsidR="004C3F39" w:rsidRDefault="004C3F39" w:rsidP="004C3F39">
      <w:r>
        <w:t>- выявление сильнейших спортсменов;</w:t>
      </w:r>
    </w:p>
    <w:p w:rsidR="004C3F39" w:rsidRDefault="004C3F39" w:rsidP="004C3F39">
      <w:r>
        <w:t>- обмен опытом работы между тренерами.</w:t>
      </w:r>
    </w:p>
    <w:p w:rsidR="004C3F39" w:rsidRDefault="004C3F39" w:rsidP="004C3F39"/>
    <w:p w:rsidR="004C3F39" w:rsidRDefault="004C3F39" w:rsidP="004C3F39">
      <w:r>
        <w:t>Сроки и место проведения:</w:t>
      </w:r>
    </w:p>
    <w:p w:rsidR="004C3F39" w:rsidRDefault="004C3F39" w:rsidP="004C3F39">
      <w:r>
        <w:t xml:space="preserve">Соревнования проводятся с 30 апреля по 2 мая 2011г, г. Санкт-Петербург, </w:t>
      </w:r>
    </w:p>
    <w:p w:rsidR="004C3F39" w:rsidRDefault="004C3F39" w:rsidP="004C3F39">
      <w:proofErr w:type="gramStart"/>
      <w:r>
        <w:t>ДС Юбилейный (пр.</w:t>
      </w:r>
      <w:proofErr w:type="gramEnd"/>
      <w:r>
        <w:t xml:space="preserve"> </w:t>
      </w:r>
      <w:proofErr w:type="gramStart"/>
      <w:r>
        <w:t>Добролюбова, 18).</w:t>
      </w:r>
      <w:proofErr w:type="gramEnd"/>
    </w:p>
    <w:p w:rsidR="004C3F39" w:rsidRDefault="004C3F39" w:rsidP="004C3F39"/>
    <w:p w:rsidR="004C3F39" w:rsidRDefault="004C3F39" w:rsidP="004C3F39">
      <w:r>
        <w:lastRenderedPageBreak/>
        <w:t>Организатор:</w:t>
      </w:r>
    </w:p>
    <w:p w:rsidR="004C3F39" w:rsidRDefault="004C3F39" w:rsidP="004C3F39">
      <w:r>
        <w:t xml:space="preserve">Школа фигурного катания «Невский лед» </w:t>
      </w:r>
      <w:proofErr w:type="spellStart"/>
      <w:r>
        <w:t>www.nevsky-ice.ru</w:t>
      </w:r>
      <w:proofErr w:type="spellEnd"/>
      <w:r>
        <w:t xml:space="preserve"> </w:t>
      </w:r>
    </w:p>
    <w:p w:rsidR="004C3F39" w:rsidRDefault="004C3F39" w:rsidP="004C3F39">
      <w:r>
        <w:t xml:space="preserve">Андрей </w:t>
      </w:r>
      <w:proofErr w:type="spellStart"/>
      <w:r>
        <w:t>Выползов</w:t>
      </w:r>
      <w:proofErr w:type="spellEnd"/>
      <w:r>
        <w:t xml:space="preserve"> 8 (812) 950-08-33, Анастасия </w:t>
      </w:r>
      <w:proofErr w:type="spellStart"/>
      <w:r>
        <w:t>Сальман</w:t>
      </w:r>
      <w:proofErr w:type="spellEnd"/>
      <w:r>
        <w:t xml:space="preserve"> 8 (981) 721-91-82.</w:t>
      </w:r>
    </w:p>
    <w:p w:rsidR="004C3F39" w:rsidRDefault="004C3F39" w:rsidP="004C3F39"/>
    <w:p w:rsidR="004C3F39" w:rsidRDefault="004C3F39" w:rsidP="004C3F39">
      <w:r>
        <w:t xml:space="preserve">Участники: </w:t>
      </w:r>
    </w:p>
    <w:p w:rsidR="004C3F39" w:rsidRDefault="004C3F39" w:rsidP="004C3F39">
      <w:r>
        <w:t xml:space="preserve">Клубы и Школы Фигурного катания Санкт-Петербурга, Российской Федерации, стран СНГ и Прибалтики. </w:t>
      </w:r>
    </w:p>
    <w:p w:rsidR="004C3F39" w:rsidRDefault="004C3F39" w:rsidP="004C3F39">
      <w:r>
        <w:t>Организатор соревнований имеет право отказать в участии на соревнованиях без объяснения причин. В случае отказа со стороны организаторов - вступительный взнос возвращается.</w:t>
      </w:r>
    </w:p>
    <w:p w:rsidR="004C3F39" w:rsidRDefault="004C3F39" w:rsidP="004C3F39"/>
    <w:p w:rsidR="004C3F39" w:rsidRDefault="004C3F39" w:rsidP="004C3F39">
      <w:r>
        <w:t>Возрастное распределение по разрядам:</w:t>
      </w:r>
    </w:p>
    <w:p w:rsidR="004C3F39" w:rsidRDefault="004C3F39" w:rsidP="004C3F39">
      <w:r>
        <w:t>Соревнования проводятся по одиночному катанию на коньках среди юношей и девушек по следующим разрядам:</w:t>
      </w:r>
    </w:p>
    <w:p w:rsidR="004C3F39" w:rsidRDefault="004C3F39" w:rsidP="004C3F39"/>
    <w:p w:rsidR="004C3F39" w:rsidRDefault="004C3F39" w:rsidP="004C3F39">
      <w:r>
        <w:t>2005 г.р. и мл. – Новичок (до 2 мин)</w:t>
      </w:r>
    </w:p>
    <w:p w:rsidR="004C3F39" w:rsidRDefault="004C3F39" w:rsidP="004C3F39">
      <w:r>
        <w:t>2004 г.р. и мл. – Юный фигурист (2 мин 20 сек +- 10 сек)</w:t>
      </w:r>
    </w:p>
    <w:p w:rsidR="004C3F39" w:rsidRDefault="004C3F39" w:rsidP="004C3F39">
      <w:r>
        <w:t>2003 г.р. и мл. – 3 юн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азряд (2 мин 30 сек +- 10 сек)</w:t>
      </w:r>
    </w:p>
    <w:p w:rsidR="004C3F39" w:rsidRDefault="004C3F39" w:rsidP="004C3F39">
      <w:r>
        <w:t>2002 г.р. и мл. – 2 юн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азряд (2 мин 50 сек +- 10 сек)</w:t>
      </w:r>
    </w:p>
    <w:p w:rsidR="004C3F39" w:rsidRDefault="004C3F39" w:rsidP="004C3F39">
      <w:r>
        <w:t>2001 г.р. и мл. – 1 юн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азряд (3 мин +- 10 сек)</w:t>
      </w:r>
    </w:p>
    <w:p w:rsidR="004C3F39" w:rsidRDefault="004C3F39" w:rsidP="004C3F39">
      <w:r>
        <w:t>1998 г.р. и мл. – группа</w:t>
      </w:r>
      <w:proofErr w:type="gramStart"/>
      <w:r>
        <w:t xml:space="preserve"> В</w:t>
      </w:r>
      <w:proofErr w:type="gramEnd"/>
      <w:r>
        <w:t xml:space="preserve"> (2 мин 30 сек +- 10 сек)</w:t>
      </w:r>
    </w:p>
    <w:p w:rsidR="004C3F39" w:rsidRDefault="004C3F39" w:rsidP="004C3F39">
      <w:r>
        <w:t>• 1998-2000 г.р. – 1 юн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азряд</w:t>
      </w:r>
    </w:p>
    <w:p w:rsidR="004C3F39" w:rsidRDefault="004C3F39" w:rsidP="004C3F39">
      <w:r>
        <w:t>• 2001-2002 г.р. – 2 юн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азряд</w:t>
      </w:r>
    </w:p>
    <w:p w:rsidR="004C3F39" w:rsidRDefault="004C3F39" w:rsidP="004C3F39">
      <w:r>
        <w:t>• 2003-2004 г.р. – 3 юн. Разряд</w:t>
      </w:r>
    </w:p>
    <w:p w:rsidR="004C3F39" w:rsidRDefault="004C3F39" w:rsidP="004C3F39"/>
    <w:p w:rsidR="004C3F39" w:rsidRDefault="004C3F39" w:rsidP="004C3F39">
      <w:r>
        <w:t>Участники соревнований исполняют произвольную программу. Требования к техническому наполнению программ для группы</w:t>
      </w:r>
      <w:proofErr w:type="gramStart"/>
      <w:r>
        <w:t xml:space="preserve"> Б</w:t>
      </w:r>
      <w:proofErr w:type="gramEnd"/>
      <w:r>
        <w:t xml:space="preserve"> идентичны основным разрядам.</w:t>
      </w:r>
    </w:p>
    <w:p w:rsidR="004C3F39" w:rsidRDefault="004C3F39" w:rsidP="004C3F39"/>
    <w:p w:rsidR="004C3F39" w:rsidRDefault="004C3F39" w:rsidP="004C3F39">
      <w:r>
        <w:t xml:space="preserve">2000-2001 г.р. и мл. – 2 </w:t>
      </w:r>
      <w:proofErr w:type="spellStart"/>
      <w:r>
        <w:t>сп</w:t>
      </w:r>
      <w:proofErr w:type="spellEnd"/>
      <w:r>
        <w:t xml:space="preserve">. разряд </w:t>
      </w:r>
    </w:p>
    <w:p w:rsidR="004C3F39" w:rsidRDefault="004C3F39" w:rsidP="004C3F39">
      <w:r>
        <w:t>• 2 мин 50 сек +- 10 сек – короткая программа</w:t>
      </w:r>
    </w:p>
    <w:p w:rsidR="004C3F39" w:rsidRDefault="004C3F39" w:rsidP="004C3F39">
      <w:r>
        <w:t>• 3 мин +- 10 сек – произвольная программа (девушки)</w:t>
      </w:r>
    </w:p>
    <w:p w:rsidR="004C3F39" w:rsidRDefault="004C3F39" w:rsidP="004C3F39">
      <w:r>
        <w:lastRenderedPageBreak/>
        <w:t>• 3 мин 30 сек +- 10 сек – произвольная программа (юноши)</w:t>
      </w:r>
    </w:p>
    <w:p w:rsidR="004C3F39" w:rsidRDefault="004C3F39" w:rsidP="004C3F39">
      <w:r>
        <w:t xml:space="preserve">1998-1999 г.р. и мл. – 1 </w:t>
      </w:r>
      <w:proofErr w:type="spellStart"/>
      <w:r>
        <w:t>сп</w:t>
      </w:r>
      <w:proofErr w:type="spellEnd"/>
      <w:r>
        <w:t>. разряд</w:t>
      </w:r>
    </w:p>
    <w:p w:rsidR="004C3F39" w:rsidRDefault="004C3F39" w:rsidP="004C3F39">
      <w:r>
        <w:t>• 2 мин 30 сек +- 10 сек – короткая программа</w:t>
      </w:r>
    </w:p>
    <w:p w:rsidR="004C3F39" w:rsidRDefault="004C3F39" w:rsidP="004C3F39">
      <w:r>
        <w:t>• 3 мин 30 сек +- 10 сек – произвольная программа (девушки)</w:t>
      </w:r>
    </w:p>
    <w:p w:rsidR="004C3F39" w:rsidRDefault="004C3F39" w:rsidP="004C3F39">
      <w:r>
        <w:t>• 4 мин +- 10 сек – произвольная программа (юноши)</w:t>
      </w:r>
    </w:p>
    <w:p w:rsidR="004C3F39" w:rsidRDefault="004C3F39" w:rsidP="004C3F39"/>
    <w:p w:rsidR="004C3F39" w:rsidRDefault="004C3F39" w:rsidP="004C3F39">
      <w:r>
        <w:t>Участники соревнований исполняют короткую и произвольную программы. Требования к программам согласно новой классификации 2011-2014 ФФК РФ.</w:t>
      </w:r>
    </w:p>
    <w:p w:rsidR="004C3F39" w:rsidRDefault="004C3F39" w:rsidP="004C3F39">
      <w:r>
        <w:t xml:space="preserve">К соревнованиям допускаются спортсмены, имеющие заявки от организаций или именные заявки, а также допуск врача и свидетельство о страховании. </w:t>
      </w:r>
    </w:p>
    <w:p w:rsidR="004C3F39" w:rsidRDefault="004C3F39" w:rsidP="004C3F39"/>
    <w:p w:rsidR="004C3F39" w:rsidRDefault="004C3F39" w:rsidP="004C3F39">
      <w:r>
        <w:t>Судейство:</w:t>
      </w:r>
    </w:p>
    <w:p w:rsidR="004C3F39" w:rsidRDefault="004C3F39" w:rsidP="004C3F39">
      <w:r>
        <w:t xml:space="preserve">Судейская бригада под руководством Судьи международной категории И. А. </w:t>
      </w:r>
      <w:proofErr w:type="spellStart"/>
      <w:r>
        <w:t>Долгушина</w:t>
      </w:r>
      <w:proofErr w:type="spellEnd"/>
      <w:r>
        <w:t xml:space="preserve">. </w:t>
      </w:r>
    </w:p>
    <w:p w:rsidR="004C3F39" w:rsidRDefault="004C3F39" w:rsidP="004C3F39">
      <w:r>
        <w:t>Судейство всех разрядов будет проходить по новой системе ISU.</w:t>
      </w:r>
    </w:p>
    <w:p w:rsidR="004C3F39" w:rsidRDefault="004C3F39" w:rsidP="004C3F39"/>
    <w:p w:rsidR="004C3F39" w:rsidRDefault="004C3F39" w:rsidP="004C3F39">
      <w:r>
        <w:t>Награждение:</w:t>
      </w:r>
    </w:p>
    <w:p w:rsidR="004C3F39" w:rsidRDefault="004C3F39" w:rsidP="004C3F39">
      <w:r>
        <w:t xml:space="preserve">Победители соревнований награждаются кубками, медалями, дипломами и призами, призеры соревнований – медалями, дипломами и призами, остальные участники – медалями и поощрительными призами. </w:t>
      </w:r>
    </w:p>
    <w:p w:rsidR="004C3F39" w:rsidRDefault="004C3F39" w:rsidP="004C3F39"/>
    <w:p w:rsidR="004C3F39" w:rsidRDefault="004C3F39" w:rsidP="004C3F39">
      <w:r>
        <w:t>Музыкальное сопровождение:</w:t>
      </w:r>
    </w:p>
    <w:p w:rsidR="004C3F39" w:rsidRDefault="004C3F39" w:rsidP="004C3F39">
      <w:r>
        <w:t xml:space="preserve">Музыкальное сопровождение должно быть отправлено вместе с заявкой по адресу nevsky.ice@gmail.com в формате mp3. Имя файла должно быть Фамилия_Имя_Разряд.mp3. Организатор гарантирует не распространение полученных музыкальных файлов. </w:t>
      </w:r>
    </w:p>
    <w:p w:rsidR="004C3F39" w:rsidRDefault="004C3F39" w:rsidP="004C3F39">
      <w:r>
        <w:t xml:space="preserve">Либо предоставить музыкальное сопровождение на CD (не mp3) в день соревнований, но не </w:t>
      </w:r>
      <w:proofErr w:type="gramStart"/>
      <w:r>
        <w:t>позднее</w:t>
      </w:r>
      <w:proofErr w:type="gramEnd"/>
      <w:r>
        <w:t xml:space="preserve"> чем за 1 час до старта.</w:t>
      </w:r>
    </w:p>
    <w:p w:rsidR="004C3F39" w:rsidRDefault="004C3F39" w:rsidP="004C3F39"/>
    <w:p w:rsidR="004C3F39" w:rsidRDefault="004C3F39" w:rsidP="004C3F39">
      <w:r>
        <w:t xml:space="preserve">Иногородние участники: </w:t>
      </w:r>
    </w:p>
    <w:p w:rsidR="004C3F39" w:rsidRDefault="004C3F39" w:rsidP="004C3F39">
      <w:r>
        <w:t xml:space="preserve">Иногородним участникам будет оказана помощь в размещении и предоставлено тренировочное время перед стартом. Иногородним участникам, нуждающимся в размещении, необходимо предоставить заявку не позднее 1.04.2011 г. </w:t>
      </w:r>
    </w:p>
    <w:p w:rsidR="004C3F39" w:rsidRDefault="004C3F39" w:rsidP="004C3F39"/>
    <w:p w:rsidR="004C3F39" w:rsidRDefault="004C3F39" w:rsidP="004C3F39">
      <w:r>
        <w:lastRenderedPageBreak/>
        <w:t xml:space="preserve">Расходы участников: </w:t>
      </w:r>
    </w:p>
    <w:p w:rsidR="004C3F39" w:rsidRDefault="004C3F39" w:rsidP="004C3F39">
      <w:r>
        <w:t>Все расходы по питанию, проезду и размещению участников несут командирующие организации или сами спортсмены.</w:t>
      </w:r>
    </w:p>
    <w:p w:rsidR="004C3F39" w:rsidRDefault="004C3F39" w:rsidP="004C3F39"/>
    <w:p w:rsidR="004C3F39" w:rsidRDefault="004C3F39" w:rsidP="004C3F39">
      <w:r>
        <w:t>Порядок и сроки приема заявок:</w:t>
      </w:r>
    </w:p>
    <w:p w:rsidR="004C3F39" w:rsidRDefault="004C3F39" w:rsidP="004C3F39">
      <w:r>
        <w:t xml:space="preserve">Заявки подаются до 10.04.2011 г. главному судье соревнований (nevsky.ice@gmail.com). Изменения по заявкам предоставляются главному судье соревнований на жеребьевке. </w:t>
      </w:r>
      <w:proofErr w:type="gramStart"/>
      <w:r>
        <w:t>Жеребьевка состоится 28 апреля 2011 г. в пресс-центре ДС Юбилейный (пр.</w:t>
      </w:r>
      <w:proofErr w:type="gramEnd"/>
      <w:r>
        <w:t xml:space="preserve"> </w:t>
      </w:r>
      <w:proofErr w:type="gramStart"/>
      <w:r>
        <w:t>Добролюбова, 18).</w:t>
      </w:r>
      <w:proofErr w:type="gramEnd"/>
      <w:r>
        <w:t xml:space="preserve"> О времени жеребьевки будет сообщено дополнительно. </w:t>
      </w:r>
    </w:p>
    <w:p w:rsidR="004C3F39" w:rsidRDefault="004C3F39" w:rsidP="004C3F39"/>
    <w:p w:rsidR="004C3F39" w:rsidRDefault="004C3F39" w:rsidP="004C3F39">
      <w:r>
        <w:t>Именные заявки должны содержать следующие данные:</w:t>
      </w:r>
    </w:p>
    <w:p w:rsidR="004C3F39" w:rsidRDefault="004C3F39" w:rsidP="004C3F39"/>
    <w:p w:rsidR="004C3F39" w:rsidRDefault="004C3F39" w:rsidP="004C3F39">
      <w:r>
        <w:t>ФИО (полностью);</w:t>
      </w:r>
    </w:p>
    <w:p w:rsidR="004C3F39" w:rsidRDefault="004C3F39" w:rsidP="004C3F39">
      <w:r>
        <w:t>Дата рождения;</w:t>
      </w:r>
    </w:p>
    <w:p w:rsidR="004C3F39" w:rsidRDefault="004C3F39" w:rsidP="004C3F39">
      <w:r>
        <w:t>Имеющийся разряд, заявленный разряд, по которому выступает спортсмен;</w:t>
      </w:r>
    </w:p>
    <w:p w:rsidR="004C3F39" w:rsidRDefault="004C3F39" w:rsidP="004C3F39">
      <w:r>
        <w:t>ФИО тренера;</w:t>
      </w:r>
    </w:p>
    <w:p w:rsidR="004C3F39" w:rsidRDefault="004C3F39" w:rsidP="004C3F39">
      <w:r>
        <w:t>Город и организация, от которой выступает спортсмен;</w:t>
      </w:r>
    </w:p>
    <w:p w:rsidR="004C3F39" w:rsidRDefault="004C3F39" w:rsidP="004C3F39">
      <w:r>
        <w:t>Мед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правка о допуске к соревнованиям или разрядная книжка с допуском спортивного врача;</w:t>
      </w:r>
    </w:p>
    <w:p w:rsidR="004C3F39" w:rsidRDefault="004C3F39" w:rsidP="004C3F39">
      <w:proofErr w:type="gramStart"/>
      <w:r>
        <w:t>Контактные</w:t>
      </w:r>
      <w:proofErr w:type="gramEnd"/>
      <w:r>
        <w:t xml:space="preserve"> телефон и/или </w:t>
      </w:r>
      <w:proofErr w:type="spellStart"/>
      <w:r>
        <w:t>e-mail</w:t>
      </w:r>
      <w:proofErr w:type="spellEnd"/>
      <w:r>
        <w:t>;</w:t>
      </w:r>
    </w:p>
    <w:p w:rsidR="004C3F39" w:rsidRDefault="004C3F39" w:rsidP="004C3F39">
      <w:r>
        <w:t>Музыкальное сопровождение.</w:t>
      </w:r>
    </w:p>
    <w:p w:rsidR="004C3F39" w:rsidRDefault="004C3F39" w:rsidP="004C3F39"/>
    <w:p w:rsidR="004C3F39" w:rsidRDefault="004C3F39" w:rsidP="004C3F39">
      <w:r>
        <w:t>Для коллективных заявок достаточно контактов организации.</w:t>
      </w:r>
    </w:p>
    <w:p w:rsidR="004C3F39" w:rsidRDefault="004C3F39" w:rsidP="004C3F39"/>
    <w:p w:rsidR="004C3F39" w:rsidRDefault="004C3F39" w:rsidP="004C3F39">
      <w:r>
        <w:t xml:space="preserve">Вступительный взнос: </w:t>
      </w:r>
    </w:p>
    <w:p w:rsidR="004C3F39" w:rsidRDefault="004C3F39" w:rsidP="004C3F39">
      <w:r>
        <w:t xml:space="preserve">Новичок – 1000 </w:t>
      </w:r>
      <w:proofErr w:type="spellStart"/>
      <w:r>
        <w:t>руб</w:t>
      </w:r>
      <w:proofErr w:type="spellEnd"/>
      <w:r>
        <w:t>; ЮФ, 3, 2, 1 юн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азряды и гр. Б – 1500 </w:t>
      </w:r>
      <w:proofErr w:type="spellStart"/>
      <w:r>
        <w:t>руб</w:t>
      </w:r>
      <w:proofErr w:type="spellEnd"/>
      <w:r>
        <w:t xml:space="preserve">; 2 и 1 </w:t>
      </w:r>
      <w:proofErr w:type="spellStart"/>
      <w:r>
        <w:t>сп</w:t>
      </w:r>
      <w:proofErr w:type="spellEnd"/>
      <w:r>
        <w:t>. разряды – 2500 руб.</w:t>
      </w:r>
    </w:p>
    <w:p w:rsidR="004C3F39" w:rsidRDefault="004C3F39" w:rsidP="004C3F39">
      <w:r>
        <w:t xml:space="preserve">Вступительный взнос должен быть оплачен организатору до 15 апреля 2011г. Время оплаты обязательно согласовать с организатором по телефону (812) 950-08-33. </w:t>
      </w:r>
    </w:p>
    <w:p w:rsidR="004C3F39" w:rsidRDefault="004C3F39" w:rsidP="004C3F39">
      <w:r>
        <w:t>Иногородние спортсмены оплачивают взнос по средствам электронного платежа. Взносы принимаются только от тренеров или руководителей организаций.</w:t>
      </w:r>
    </w:p>
    <w:p w:rsidR="004C3F39" w:rsidRDefault="004C3F39" w:rsidP="004C3F39">
      <w:r>
        <w:t xml:space="preserve">В случае снятия спортсмена с соревнований по причине болезни, дисквалификации или любой другой причине менее чем за 3 дня до старта – взнос не возвращается. </w:t>
      </w:r>
    </w:p>
    <w:p w:rsidR="004C3F39" w:rsidRDefault="004C3F39" w:rsidP="004C3F39"/>
    <w:p w:rsidR="004C3F39" w:rsidRDefault="004C3F39" w:rsidP="004C3F39">
      <w:r>
        <w:t>Организаторы оставляют за собой право перенести или отменить данное событие, уведомив об этом заблаговременно всех подавших заявки.</w:t>
      </w:r>
    </w:p>
    <w:p w:rsidR="004C3F39" w:rsidRDefault="004C3F39" w:rsidP="004C3F39">
      <w:r>
        <w:t>Организаторы не несут ответственности за жизнь, здоровье и имущество участников во время проведения соревнований.</w:t>
      </w:r>
    </w:p>
    <w:p w:rsidR="004C3F39" w:rsidRDefault="004C3F39" w:rsidP="004C3F39"/>
    <w:p w:rsidR="004C3F39" w:rsidRDefault="004C3F39" w:rsidP="004C3F39">
      <w:r>
        <w:t>Оргкомитет</w:t>
      </w:r>
    </w:p>
    <w:p w:rsidR="004C3F39" w:rsidRDefault="004C3F39" w:rsidP="004C3F39"/>
    <w:p w:rsidR="004C3F39" w:rsidRDefault="004C3F39" w:rsidP="004C3F39">
      <w:r>
        <w:t>Данное положение является приглашением на соревнования</w:t>
      </w:r>
    </w:p>
    <w:p w:rsidR="004C3F39" w:rsidRDefault="004C3F39" w:rsidP="004C3F39">
      <w:r>
        <w:t>Справки по телефону: (812) 950-08-33</w:t>
      </w:r>
    </w:p>
    <w:p w:rsidR="004C3F39" w:rsidRDefault="004C3F39">
      <w:r>
        <w:br w:type="page"/>
      </w:r>
    </w:p>
    <w:p w:rsidR="004C3F39" w:rsidRDefault="004C3F39" w:rsidP="004C3F39">
      <w:r>
        <w:lastRenderedPageBreak/>
        <w:t>ПОЛОЖЕНИЕ о соревнованиях  по фигурному катанию на коньках</w:t>
      </w:r>
    </w:p>
    <w:p w:rsidR="004C3F39" w:rsidRDefault="004C3F39" w:rsidP="004C3F39"/>
    <w:p w:rsidR="004C3F39" w:rsidRDefault="004C3F39" w:rsidP="004C3F39">
      <w:r>
        <w:t xml:space="preserve">                                                            «Осенние старты»</w:t>
      </w:r>
    </w:p>
    <w:p w:rsidR="004C3F39" w:rsidRDefault="004C3F39" w:rsidP="004C3F39"/>
    <w:p w:rsidR="004C3F39" w:rsidRDefault="004C3F39" w:rsidP="004C3F39">
      <w:r>
        <w:t>1. Цели и задачи</w:t>
      </w:r>
    </w:p>
    <w:p w:rsidR="004C3F39" w:rsidRDefault="004C3F39" w:rsidP="004C3F39"/>
    <w:p w:rsidR="004C3F39" w:rsidRDefault="004C3F39" w:rsidP="004C3F39">
      <w:r>
        <w:t>-          пропаганда и популяризация фигурного катания в республике Карелия</w:t>
      </w:r>
    </w:p>
    <w:p w:rsidR="004C3F39" w:rsidRDefault="004C3F39" w:rsidP="004C3F39"/>
    <w:p w:rsidR="004C3F39" w:rsidRDefault="004C3F39" w:rsidP="004C3F39">
      <w:r>
        <w:t xml:space="preserve">-          повышение спортивного мастерства юных фигуристов </w:t>
      </w:r>
    </w:p>
    <w:p w:rsidR="004C3F39" w:rsidRDefault="004C3F39" w:rsidP="004C3F39"/>
    <w:p w:rsidR="004C3F39" w:rsidRDefault="004C3F39" w:rsidP="004C3F39">
      <w:r>
        <w:t>-          установление и развитие спортивных связей и обмена опытом между тренерами</w:t>
      </w:r>
    </w:p>
    <w:p w:rsidR="004C3F39" w:rsidRDefault="004C3F39" w:rsidP="004C3F39"/>
    <w:p w:rsidR="004C3F39" w:rsidRDefault="004C3F39" w:rsidP="004C3F39">
      <w:r>
        <w:t>-          выполнение спортсменами требований ЕВСК</w:t>
      </w:r>
    </w:p>
    <w:p w:rsidR="004C3F39" w:rsidRDefault="004C3F39" w:rsidP="004C3F39"/>
    <w:p w:rsidR="004C3F39" w:rsidRDefault="004C3F39" w:rsidP="004C3F39">
      <w:r>
        <w:t>-          выявление одаренных детей</w:t>
      </w:r>
    </w:p>
    <w:p w:rsidR="004C3F39" w:rsidRDefault="004C3F39" w:rsidP="004C3F39"/>
    <w:p w:rsidR="004C3F39" w:rsidRDefault="004C3F39" w:rsidP="004C3F39">
      <w:r>
        <w:t xml:space="preserve">2. Время и место проведения </w:t>
      </w:r>
    </w:p>
    <w:p w:rsidR="004C3F39" w:rsidRDefault="004C3F39" w:rsidP="004C3F39"/>
    <w:p w:rsidR="004C3F39" w:rsidRDefault="004C3F39" w:rsidP="004C3F39">
      <w:r>
        <w:t xml:space="preserve">Дворец Спорта ОАО «Кондопога, </w:t>
      </w:r>
      <w:proofErr w:type="gramStart"/>
      <w:r>
        <w:t>г</w:t>
      </w:r>
      <w:proofErr w:type="gramEnd"/>
      <w:r>
        <w:t>. Кондопога   9-11  ноября 2011 года</w:t>
      </w:r>
    </w:p>
    <w:p w:rsidR="004C3F39" w:rsidRDefault="004C3F39" w:rsidP="004C3F39"/>
    <w:p w:rsidR="004C3F39" w:rsidRDefault="004C3F39" w:rsidP="004C3F39">
      <w:r>
        <w:t xml:space="preserve">3. Руководство проведением соревнований </w:t>
      </w:r>
    </w:p>
    <w:p w:rsidR="004C3F39" w:rsidRDefault="004C3F39" w:rsidP="004C3F39"/>
    <w:p w:rsidR="004C3F39" w:rsidRDefault="004C3F39" w:rsidP="004C3F39">
      <w:r>
        <w:t>Общее руководство подготовкой и проведением соревнований осуществляется Федерацией Фигурного катания РК,  и руководством  ОАО «Кондопога». Непосредственное проведение соревнований возлагается на главную судейскую коллегию, утвержденную Федерацией Фигурного катания РК:</w:t>
      </w:r>
    </w:p>
    <w:p w:rsidR="004C3F39" w:rsidRDefault="004C3F39" w:rsidP="004C3F39"/>
    <w:p w:rsidR="004C3F39" w:rsidRDefault="004C3F39" w:rsidP="004C3F39">
      <w:r>
        <w:t xml:space="preserve">Главный судья – </w:t>
      </w:r>
      <w:proofErr w:type="spellStart"/>
      <w:r>
        <w:t>Глухенькая</w:t>
      </w:r>
      <w:proofErr w:type="spellEnd"/>
      <w:r>
        <w:t xml:space="preserve">  И.Б., Главный секретарь –  Щур М.Н.</w:t>
      </w:r>
    </w:p>
    <w:p w:rsidR="004C3F39" w:rsidRDefault="004C3F39" w:rsidP="004C3F39"/>
    <w:p w:rsidR="004C3F39" w:rsidRDefault="004C3F39" w:rsidP="004C3F39">
      <w:r>
        <w:t>4. Участники, программа.</w:t>
      </w:r>
    </w:p>
    <w:p w:rsidR="004C3F39" w:rsidRDefault="004C3F39" w:rsidP="004C3F39"/>
    <w:p w:rsidR="004C3F39" w:rsidRDefault="004C3F39" w:rsidP="004C3F39">
      <w:r>
        <w:t xml:space="preserve">К участию в соревнованиях допускаются спортсмены Карелии, школ и клубов городов России </w:t>
      </w:r>
      <w:proofErr w:type="gramStart"/>
      <w:r>
        <w:t>в</w:t>
      </w:r>
      <w:proofErr w:type="gramEnd"/>
      <w:r>
        <w:t xml:space="preserve"> следующих возрастных групп: </w:t>
      </w:r>
    </w:p>
    <w:p w:rsidR="004C3F39" w:rsidRDefault="004C3F39" w:rsidP="004C3F39"/>
    <w:p w:rsidR="004C3F39" w:rsidRDefault="004C3F39" w:rsidP="004C3F39">
      <w:proofErr w:type="gramStart"/>
      <w:r>
        <w:t>Синхронное</w:t>
      </w:r>
      <w:proofErr w:type="gramEnd"/>
      <w:r>
        <w:t xml:space="preserve"> </w:t>
      </w:r>
      <w:proofErr w:type="spellStart"/>
      <w:r>
        <w:t>катание-новисы</w:t>
      </w:r>
      <w:proofErr w:type="spellEnd"/>
      <w:r>
        <w:t>. 8 ноября</w:t>
      </w:r>
    </w:p>
    <w:p w:rsidR="004C3F39" w:rsidRDefault="004C3F39" w:rsidP="004C3F39"/>
    <w:p w:rsidR="004C3F39" w:rsidRDefault="004C3F39" w:rsidP="004C3F39">
      <w:r>
        <w:t xml:space="preserve">3 </w:t>
      </w:r>
      <w:proofErr w:type="spellStart"/>
      <w:r>
        <w:t>юнощеский</w:t>
      </w:r>
      <w:proofErr w:type="spellEnd"/>
      <w:r>
        <w:t xml:space="preserve"> разряд- 2005 год рождения и моложе (девочки и мальчики)  </w:t>
      </w:r>
    </w:p>
    <w:p w:rsidR="004C3F39" w:rsidRDefault="004C3F39" w:rsidP="004C3F39"/>
    <w:p w:rsidR="004C3F39" w:rsidRDefault="004C3F39" w:rsidP="004C3F39">
      <w:r>
        <w:t xml:space="preserve">2 </w:t>
      </w:r>
      <w:proofErr w:type="gramStart"/>
      <w:r>
        <w:t>юношеский</w:t>
      </w:r>
      <w:proofErr w:type="gramEnd"/>
      <w:r>
        <w:t xml:space="preserve"> разряд-2004 и моложе  (девочки и мальчики)     </w:t>
      </w:r>
    </w:p>
    <w:p w:rsidR="004C3F39" w:rsidRDefault="004C3F39" w:rsidP="004C3F39"/>
    <w:p w:rsidR="004C3F39" w:rsidRDefault="004C3F39" w:rsidP="004C3F39">
      <w:r>
        <w:t xml:space="preserve">1 </w:t>
      </w:r>
      <w:proofErr w:type="gramStart"/>
      <w:r>
        <w:t>Юношеский</w:t>
      </w:r>
      <w:proofErr w:type="gramEnd"/>
      <w:r>
        <w:t xml:space="preserve"> – 2003 и  моложе (девочки и мальчики)  </w:t>
      </w:r>
    </w:p>
    <w:p w:rsidR="004C3F39" w:rsidRDefault="004C3F39" w:rsidP="004C3F39"/>
    <w:p w:rsidR="004C3F39" w:rsidRDefault="004C3F39" w:rsidP="004C3F39">
      <w:r>
        <w:t xml:space="preserve">1 Юношеский- 2002 год рождения  (девочки и мальчики)  </w:t>
      </w:r>
    </w:p>
    <w:p w:rsidR="004C3F39" w:rsidRDefault="004C3F39" w:rsidP="004C3F39"/>
    <w:p w:rsidR="004C3F39" w:rsidRDefault="004C3F39" w:rsidP="004C3F39">
      <w:r>
        <w:t xml:space="preserve">           2 </w:t>
      </w:r>
      <w:proofErr w:type="gramStart"/>
      <w:r>
        <w:t>спортивный</w:t>
      </w:r>
      <w:proofErr w:type="gramEnd"/>
      <w:r>
        <w:t xml:space="preserve"> -  2001  и моложе,  (девочки и мальчики)  </w:t>
      </w:r>
    </w:p>
    <w:p w:rsidR="004C3F39" w:rsidRDefault="004C3F39" w:rsidP="004C3F39"/>
    <w:p w:rsidR="004C3F39" w:rsidRDefault="004C3F39" w:rsidP="004C3F39">
      <w:r>
        <w:t xml:space="preserve">           1 спортивный-1999-2000   (девочки и мальчики)  </w:t>
      </w:r>
    </w:p>
    <w:p w:rsidR="004C3F39" w:rsidRDefault="004C3F39" w:rsidP="004C3F39"/>
    <w:p w:rsidR="004C3F39" w:rsidRDefault="004C3F39" w:rsidP="004C3F39">
      <w:r>
        <w:t xml:space="preserve">            КМС -  1998 г.р. и старше только девочки.   Короткая  и произв. программа</w:t>
      </w:r>
    </w:p>
    <w:p w:rsidR="004C3F39" w:rsidRDefault="004C3F39" w:rsidP="004C3F39"/>
    <w:p w:rsidR="004C3F39" w:rsidRDefault="004C3F39" w:rsidP="004C3F39">
      <w:r>
        <w:t>Состав команды: не более 12  чел. Обязателен судья. Участники должны быть застрахованы от несчастного случая.</w:t>
      </w:r>
    </w:p>
    <w:p w:rsidR="004C3F39" w:rsidRDefault="004C3F39" w:rsidP="004C3F39"/>
    <w:p w:rsidR="004C3F39" w:rsidRDefault="004C3F39" w:rsidP="004C3F39">
      <w:r>
        <w:t>Соревнования проводятся в соответствии с правилами ИСУ.</w:t>
      </w:r>
    </w:p>
    <w:p w:rsidR="004C3F39" w:rsidRDefault="004C3F39" w:rsidP="004C3F39"/>
    <w:p w:rsidR="004C3F39" w:rsidRDefault="004C3F39" w:rsidP="004C3F39">
      <w:r>
        <w:t xml:space="preserve">Приезд 9  ноября, начало соревнований в 12.15.  Произвольные программы 1, 2 ,3 юношеские, </w:t>
      </w:r>
    </w:p>
    <w:p w:rsidR="004C3F39" w:rsidRDefault="004C3F39" w:rsidP="004C3F39"/>
    <w:p w:rsidR="004C3F39" w:rsidRDefault="004C3F39" w:rsidP="004C3F39">
      <w:r>
        <w:t>награждение юношеских разрядов</w:t>
      </w:r>
      <w:proofErr w:type="gramStart"/>
      <w:r>
        <w:t xml:space="preserve"> .</w:t>
      </w:r>
      <w:proofErr w:type="gramEnd"/>
      <w:r>
        <w:t xml:space="preserve"> </w:t>
      </w:r>
    </w:p>
    <w:p w:rsidR="004C3F39" w:rsidRDefault="004C3F39" w:rsidP="004C3F39"/>
    <w:p w:rsidR="004C3F39" w:rsidRDefault="004C3F39" w:rsidP="004C3F39">
      <w:r>
        <w:lastRenderedPageBreak/>
        <w:t>10ноябр</w:t>
      </w:r>
      <w:proofErr w:type="gramStart"/>
      <w:r>
        <w:t>я-</w:t>
      </w:r>
      <w:proofErr w:type="gramEnd"/>
      <w:r>
        <w:t xml:space="preserve"> утренние тренировки , короткие программы 2, 1 разряд и КМС.</w:t>
      </w:r>
    </w:p>
    <w:p w:rsidR="004C3F39" w:rsidRDefault="004C3F39" w:rsidP="004C3F39"/>
    <w:p w:rsidR="004C3F39" w:rsidRDefault="004C3F39" w:rsidP="004C3F39">
      <w:r>
        <w:t>11 ноябр</w:t>
      </w:r>
      <w:proofErr w:type="gramStart"/>
      <w:r>
        <w:t>я-</w:t>
      </w:r>
      <w:proofErr w:type="gramEnd"/>
      <w:r>
        <w:t xml:space="preserve"> утренние тренировки, произвольные программы 2, 1 разряд и КМС.</w:t>
      </w:r>
    </w:p>
    <w:p w:rsidR="004C3F39" w:rsidRDefault="004C3F39" w:rsidP="004C3F39"/>
    <w:p w:rsidR="004C3F39" w:rsidRDefault="004C3F39" w:rsidP="004C3F39">
      <w:r>
        <w:t>Парад закрытия и награждение всех участников.</w:t>
      </w:r>
    </w:p>
    <w:p w:rsidR="004C3F39" w:rsidRDefault="004C3F39" w:rsidP="004C3F39"/>
    <w:p w:rsidR="004C3F39" w:rsidRDefault="004C3F39" w:rsidP="004C3F39">
      <w:r>
        <w:t>5. Определение победителей, награждение</w:t>
      </w:r>
    </w:p>
    <w:p w:rsidR="004C3F39" w:rsidRDefault="004C3F39" w:rsidP="004C3F39"/>
    <w:p w:rsidR="004C3F39" w:rsidRDefault="004C3F39" w:rsidP="004C3F39">
      <w:r>
        <w:t xml:space="preserve">Победители определяются в личном зачете в каждой возрастной группе среди девочек и мальчиков. Судейство осуществляется по новой системе ИСУ. Победители и призеры соревнований в каждом разряде награждаются дипломом и медалью. Все участники награждаются памятными призами. </w:t>
      </w:r>
    </w:p>
    <w:p w:rsidR="004C3F39" w:rsidRDefault="004C3F39" w:rsidP="004C3F39"/>
    <w:p w:rsidR="004C3F39" w:rsidRDefault="004C3F39" w:rsidP="004C3F39">
      <w:r>
        <w:t>6. Требование к музыкальному сопровождению.</w:t>
      </w:r>
    </w:p>
    <w:p w:rsidR="004C3F39" w:rsidRDefault="004C3F39" w:rsidP="004C3F39"/>
    <w:p w:rsidR="004C3F39" w:rsidRDefault="004C3F39" w:rsidP="004C3F39">
      <w:r>
        <w:t>Музыкальное сопровождение принимается на аудиокассете или С</w:t>
      </w:r>
      <w:proofErr w:type="gramStart"/>
      <w:r>
        <w:t>D</w:t>
      </w:r>
      <w:proofErr w:type="gramEnd"/>
      <w:r>
        <w:t xml:space="preserve"> с указанием фамилии, имени, города, разряда и продолжительности записи.</w:t>
      </w:r>
    </w:p>
    <w:p w:rsidR="004C3F39" w:rsidRDefault="004C3F39" w:rsidP="004C3F39"/>
    <w:p w:rsidR="004C3F39" w:rsidRDefault="004C3F39" w:rsidP="004C3F39">
      <w:r>
        <w:t>7. Финансирование соревнований.</w:t>
      </w:r>
    </w:p>
    <w:p w:rsidR="004C3F39" w:rsidRDefault="004C3F39" w:rsidP="004C3F39"/>
    <w:p w:rsidR="004C3F39" w:rsidRDefault="004C3F39" w:rsidP="004C3F39">
      <w:r>
        <w:t>Расходы, связанные с предоставлением льда и медицинским обслуживанием – за счет ОАО «Кондопога». Расходы, связанные с проездом, питанием, размещением иногородних команд – за счет командирующих организаций (размещение в гостиницах ОАО Кондопога</w:t>
      </w:r>
      <w:proofErr w:type="gramStart"/>
      <w:r>
        <w:t xml:space="preserve"> ,</w:t>
      </w:r>
      <w:proofErr w:type="gramEnd"/>
      <w:r>
        <w:t xml:space="preserve"> гостинице Кивач). </w:t>
      </w:r>
    </w:p>
    <w:p w:rsidR="004C3F39" w:rsidRDefault="004C3F39" w:rsidP="004C3F39"/>
    <w:p w:rsidR="004C3F39" w:rsidRDefault="004C3F39" w:rsidP="004C3F39">
      <w:r>
        <w:t>Расходы по награждению участников соревнований за счет  добровольного заявочного  взноса.</w:t>
      </w:r>
    </w:p>
    <w:p w:rsidR="004C3F39" w:rsidRDefault="004C3F39" w:rsidP="004C3F39"/>
    <w:p w:rsidR="004C3F39" w:rsidRDefault="004C3F39" w:rsidP="004C3F39">
      <w:r>
        <w:t>9. Заявки</w:t>
      </w:r>
    </w:p>
    <w:p w:rsidR="004C3F39" w:rsidRDefault="004C3F39" w:rsidP="004C3F39"/>
    <w:p w:rsidR="004C3F39" w:rsidRDefault="004C3F39" w:rsidP="004C3F39">
      <w:r>
        <w:t>Предварительные  заявки на участие (по количеству участников и по разрядам) принимаются в письменной форме строго  до  25 октября  2010 г по факсу  (8-81451)76514</w:t>
      </w:r>
    </w:p>
    <w:p w:rsidR="004C3F39" w:rsidRDefault="004C3F39" w:rsidP="004C3F39"/>
    <w:p w:rsidR="004C3F39" w:rsidRDefault="004C3F39" w:rsidP="004C3F39">
      <w:r>
        <w:lastRenderedPageBreak/>
        <w:t xml:space="preserve"> или по электронной почте marshhur@yandex.ru  контактные телефоны:  (8-81451) 78-308  Дворец спорта  8814-51-21664 Мария Щур.</w:t>
      </w:r>
    </w:p>
    <w:p w:rsidR="004C3F39" w:rsidRDefault="004C3F39" w:rsidP="004C3F39"/>
    <w:p w:rsidR="004C3F39" w:rsidRDefault="004C3F39" w:rsidP="004C3F39">
      <w:r>
        <w:t>10. Ответственность за безопасность.</w:t>
      </w:r>
    </w:p>
    <w:p w:rsidR="004C3F39" w:rsidRDefault="004C3F39" w:rsidP="004C3F39"/>
    <w:p w:rsidR="004C3F39" w:rsidRDefault="004C3F39" w:rsidP="004C3F39">
      <w:r>
        <w:t xml:space="preserve"> Ответственность за безопасность спортсменов несут личные тренеры участников соревнований.</w:t>
      </w:r>
    </w:p>
    <w:p w:rsidR="004C3F39" w:rsidRDefault="004C3F39" w:rsidP="004C3F39"/>
    <w:p w:rsidR="004C3F39" w:rsidRDefault="004C3F39" w:rsidP="004C3F39">
      <w:r>
        <w:t>Данное положение является официальным вызовом.</w:t>
      </w:r>
    </w:p>
    <w:p w:rsidR="004C3F39" w:rsidRDefault="004C3F39">
      <w:r>
        <w:br w:type="page"/>
      </w:r>
    </w:p>
    <w:p w:rsidR="004C3F39" w:rsidRDefault="004C3F39" w:rsidP="004C3F39">
      <w:r>
        <w:lastRenderedPageBreak/>
        <w:t xml:space="preserve">Положение о проведении </w:t>
      </w:r>
      <w:proofErr w:type="spellStart"/>
      <w:r>
        <w:t>неквалификационных</w:t>
      </w:r>
      <w:proofErr w:type="spellEnd"/>
      <w:r>
        <w:t xml:space="preserve"> любительских взрослых</w:t>
      </w:r>
    </w:p>
    <w:p w:rsidR="004C3F39" w:rsidRDefault="004C3F39" w:rsidP="004C3F39">
      <w:r>
        <w:t>соревнований по фигурному катанию на коньках</w:t>
      </w:r>
    </w:p>
    <w:p w:rsidR="004C3F39" w:rsidRDefault="004C3F39" w:rsidP="004C3F39">
      <w:r>
        <w:t>«Сибирские ласточки"</w:t>
      </w:r>
    </w:p>
    <w:p w:rsidR="004C3F39" w:rsidRDefault="004C3F39" w:rsidP="004C3F39"/>
    <w:p w:rsidR="004C3F39" w:rsidRDefault="004C3F39" w:rsidP="004C3F39">
      <w:r>
        <w:t xml:space="preserve"> </w:t>
      </w:r>
    </w:p>
    <w:p w:rsidR="004C3F39" w:rsidRDefault="004C3F39" w:rsidP="004C3F39">
      <w:r>
        <w:t>1. ЦЕЛИ И ЗАДАЧИ</w:t>
      </w:r>
    </w:p>
    <w:p w:rsidR="004C3F39" w:rsidRDefault="004C3F39" w:rsidP="004C3F39"/>
    <w:p w:rsidR="004C3F39" w:rsidRDefault="004C3F39" w:rsidP="004C3F39">
      <w:r>
        <w:t xml:space="preserve">- Популяризация и развитие любительского фигурного катания на коньках среди взрослых </w:t>
      </w:r>
    </w:p>
    <w:p w:rsidR="004C3F39" w:rsidRDefault="004C3F39" w:rsidP="004C3F39">
      <w:r>
        <w:t xml:space="preserve">- Информирование всех интересующихся фигурным катанием о возможности обучаться катанию на коньках и участвовать в любительских соревнованиях в любом возрасте, совершенствоваться на любом уровне </w:t>
      </w:r>
    </w:p>
    <w:p w:rsidR="004C3F39" w:rsidRDefault="004C3F39" w:rsidP="004C3F39">
      <w:r>
        <w:t xml:space="preserve">- Стимулирование к участию в соревнованиях путём создания дружеской, спокойной и рабочей обстановки; </w:t>
      </w:r>
    </w:p>
    <w:p w:rsidR="004C3F39" w:rsidRDefault="004C3F39" w:rsidP="004C3F39">
      <w:r>
        <w:t xml:space="preserve">- Анализ проката и правильности постановки программ по протоколам судейства новой системы. </w:t>
      </w:r>
    </w:p>
    <w:p w:rsidR="004C3F39" w:rsidRDefault="004C3F39" w:rsidP="004C3F39">
      <w:r>
        <w:t xml:space="preserve">- Оздоровление и вовлечение к активному и здоровому образу жизни </w:t>
      </w:r>
    </w:p>
    <w:p w:rsidR="004C3F39" w:rsidRDefault="004C3F39" w:rsidP="004C3F39">
      <w:r>
        <w:t xml:space="preserve">- Привлечение внимания общественности и соответствующих организаций к любительскому уровню </w:t>
      </w:r>
    </w:p>
    <w:p w:rsidR="004C3F39" w:rsidRDefault="004C3F39" w:rsidP="004C3F39">
      <w:r>
        <w:t xml:space="preserve">- Ознакомление с международными требованиями, предъявляемыми ISU и другими организаторами аналогичных соревнований, к взрослому любительскому катанию и информирование о возможности участия в соревнованиях этого уровня всех желающих </w:t>
      </w:r>
    </w:p>
    <w:p w:rsidR="004C3F39" w:rsidRDefault="004C3F39" w:rsidP="004C3F39">
      <w:r>
        <w:t>- Стимулирование деятельности различных клубов, развивающих взрослое любительское катание</w:t>
      </w:r>
    </w:p>
    <w:p w:rsidR="004C3F39" w:rsidRDefault="004C3F39" w:rsidP="004C3F39">
      <w:r>
        <w:t>2. СРОКИ, МЕСТО, РУКОВОДСТВО ПРОВЕДЕНИЕМ</w:t>
      </w:r>
    </w:p>
    <w:p w:rsidR="004C3F39" w:rsidRDefault="004C3F39" w:rsidP="004C3F39"/>
    <w:p w:rsidR="004C3F39" w:rsidRDefault="004C3F39" w:rsidP="004C3F39">
      <w:r>
        <w:t>Непосредственную подготовку, организацию и проведение соревнований осуществляет Клуб любителей фигурного катания «</w:t>
      </w:r>
      <w:proofErr w:type="spellStart"/>
      <w:r>
        <w:t>SkateDream</w:t>
      </w:r>
      <w:proofErr w:type="spellEnd"/>
      <w:r>
        <w:t>». Общее руководство осуществляется Оргкомитетом во главе с Главным судьёй: Бельковой Н.</w:t>
      </w:r>
    </w:p>
    <w:p w:rsidR="004C3F39" w:rsidRDefault="004C3F39" w:rsidP="004C3F39">
      <w:r>
        <w:t>Соревнования проводятся 17 апреля 2011 г. предварительно жеребьевка в 10-00, выступления начнутся 11:00. Примерное расписание соревнований в приложении.</w:t>
      </w:r>
    </w:p>
    <w:p w:rsidR="004C3F39" w:rsidRDefault="004C3F39" w:rsidP="004C3F39">
      <w:r>
        <w:t>Место проведения – г. Бердск, ЛДС «Бердск», адрес: г</w:t>
      </w:r>
      <w:proofErr w:type="gramStart"/>
      <w:r>
        <w:t>.Б</w:t>
      </w:r>
      <w:proofErr w:type="gramEnd"/>
      <w:r>
        <w:t>ердск, ул.Боровая 103.</w:t>
      </w:r>
    </w:p>
    <w:p w:rsidR="004C3F39" w:rsidRDefault="004C3F39" w:rsidP="004C3F39">
      <w:r>
        <w:t>Проезд до ЛДС «Бердск»:</w:t>
      </w:r>
    </w:p>
    <w:p w:rsidR="004C3F39" w:rsidRDefault="004C3F39" w:rsidP="004C3F39">
      <w:r>
        <w:t>- от остановки «Вокзал» до остановки «Зеленая роща» на маршрутном такси 15,либо 18.</w:t>
      </w:r>
    </w:p>
    <w:p w:rsidR="004C3F39" w:rsidRDefault="004C3F39" w:rsidP="004C3F39">
      <w:r>
        <w:t>- от остановки «ДК» до остановки «Зеленая роща» на маршрутном такси 15, либо18.</w:t>
      </w:r>
    </w:p>
    <w:p w:rsidR="004C3F39" w:rsidRDefault="004C3F39" w:rsidP="004C3F39">
      <w:r>
        <w:lastRenderedPageBreak/>
        <w:t xml:space="preserve">Оргкомитет оставляет за собой право перенести или отменить соревнования. Об изменениях будет сообщено дополнительно. </w:t>
      </w:r>
    </w:p>
    <w:p w:rsidR="004C3F39" w:rsidRDefault="004C3F39" w:rsidP="004C3F39">
      <w:r>
        <w:t xml:space="preserve">Контакты: </w:t>
      </w:r>
      <w:proofErr w:type="spellStart"/>
      <w:r>
        <w:t>Белькова</w:t>
      </w:r>
      <w:proofErr w:type="spellEnd"/>
      <w:r>
        <w:t xml:space="preserve"> Наталья </w:t>
      </w:r>
      <w:proofErr w:type="gramStart"/>
      <w:r>
        <w:t>по</w:t>
      </w:r>
      <w:proofErr w:type="gramEnd"/>
      <w:r>
        <w:t xml:space="preserve"> </w:t>
      </w:r>
      <w:proofErr w:type="gramStart"/>
      <w:r>
        <w:t>тел</w:t>
      </w:r>
      <w:proofErr w:type="gramEnd"/>
      <w:r>
        <w:t xml:space="preserve"> +7 905 956 32 44 </w:t>
      </w:r>
      <w:proofErr w:type="spellStart"/>
      <w:r>
        <w:t>begin_of_the_skype_highlighting</w:t>
      </w:r>
      <w:proofErr w:type="spellEnd"/>
      <w:r>
        <w:t xml:space="preserve"> +7 905 956 32 44 </w:t>
      </w:r>
      <w:proofErr w:type="spellStart"/>
      <w:r>
        <w:t>end_of_the_skype_highlighting</w:t>
      </w:r>
      <w:proofErr w:type="spellEnd"/>
      <w:r>
        <w:t xml:space="preserve">, Судакова Анна +7 923 155 77 19 </w:t>
      </w:r>
      <w:proofErr w:type="spellStart"/>
      <w:r>
        <w:t>begin_of_the_skype_highlighting</w:t>
      </w:r>
      <w:proofErr w:type="spellEnd"/>
      <w:r>
        <w:t xml:space="preserve"> +7 923 155 77 19 </w:t>
      </w:r>
      <w:proofErr w:type="spellStart"/>
      <w:r>
        <w:t>end_of_the_skype_highlighting</w:t>
      </w:r>
      <w:proofErr w:type="spellEnd"/>
      <w:r>
        <w:t>.</w:t>
      </w:r>
    </w:p>
    <w:p w:rsidR="004C3F39" w:rsidRDefault="004C3F39" w:rsidP="004C3F39">
      <w:r>
        <w:t>3. УЧАСТИЕ В СОРЕВНОВАНИЯХ</w:t>
      </w:r>
    </w:p>
    <w:p w:rsidR="004C3F39" w:rsidRDefault="004C3F39" w:rsidP="004C3F39"/>
    <w:p w:rsidR="004C3F39" w:rsidRDefault="004C3F39" w:rsidP="004C3F39">
      <w:r>
        <w:t>К участию в соревнованиях допускаются все желающие, занимающиеся любительским фигурным катанием. Действующие спортсмены и артисты балета на льду могут участвовать в разделе «Специальная программа», что индивидуально оговаривается с Оргкомитетом.</w:t>
      </w:r>
    </w:p>
    <w:p w:rsidR="004C3F39" w:rsidRDefault="004C3F39" w:rsidP="004C3F39">
      <w:r>
        <w:t xml:space="preserve">В соревнованиях </w:t>
      </w:r>
      <w:proofErr w:type="spellStart"/>
      <w:r>
        <w:t>учавствуют</w:t>
      </w:r>
      <w:proofErr w:type="spellEnd"/>
      <w:r>
        <w:t xml:space="preserve"> клубы фигурного катания Барнаула, Кемерово, Красноярска, Томской области, Клуба «6.0» (Новосибирск), «</w:t>
      </w:r>
      <w:proofErr w:type="spellStart"/>
      <w:r>
        <w:t>SkateDream</w:t>
      </w:r>
      <w:proofErr w:type="spellEnd"/>
      <w:r>
        <w:t>»(Бердск). Не более 4х человек от клуба.</w:t>
      </w:r>
    </w:p>
    <w:p w:rsidR="004C3F39" w:rsidRDefault="004C3F39" w:rsidP="004C3F39">
      <w:r>
        <w:t>Участни</w:t>
      </w:r>
      <w:proofErr w:type="gramStart"/>
      <w:r>
        <w:t>к(</w:t>
      </w:r>
      <w:proofErr w:type="gramEnd"/>
      <w:r>
        <w:t>и) могут заявляться в соответствующем уровне соревнований, в соответствии с его/их уровнем одиночного катания (</w:t>
      </w:r>
      <w:proofErr w:type="spellStart"/>
      <w:r>
        <w:t>Pre-Pre-Bronze</w:t>
      </w:r>
      <w:proofErr w:type="spellEnd"/>
      <w:r>
        <w:t xml:space="preserve">, </w:t>
      </w:r>
      <w:proofErr w:type="spellStart"/>
      <w:r>
        <w:t>Pre-Bronze</w:t>
      </w:r>
      <w:proofErr w:type="spellEnd"/>
      <w:r>
        <w:t xml:space="preserve">, </w:t>
      </w:r>
      <w:proofErr w:type="spellStart"/>
      <w:r>
        <w:t>Bronze</w:t>
      </w:r>
      <w:proofErr w:type="spellEnd"/>
      <w:r>
        <w:t xml:space="preserve">, </w:t>
      </w:r>
      <w:proofErr w:type="spellStart"/>
      <w:r>
        <w:t>Silver</w:t>
      </w:r>
      <w:proofErr w:type="spellEnd"/>
      <w:r>
        <w:t>).</w:t>
      </w:r>
    </w:p>
    <w:p w:rsidR="004C3F39" w:rsidRDefault="004C3F39" w:rsidP="004C3F39">
      <w:r>
        <w:t>4. ЗАЯВКИ НА УЧАСТИЕ</w:t>
      </w:r>
    </w:p>
    <w:p w:rsidR="004C3F39" w:rsidRDefault="004C3F39" w:rsidP="004C3F39"/>
    <w:p w:rsidR="004C3F39" w:rsidRDefault="004C3F39" w:rsidP="004C3F39">
      <w:r>
        <w:t>Каждый клуб предоставляет в оргкомитет соревнований Предварительную заявку об участии до 07 апреля 2011г. на электронный адрес: (можно получить по телефонам указанным выше), и проверяет наличие, количество и правильность написания ФИО своих участников за час до начала соревнований.</w:t>
      </w:r>
    </w:p>
    <w:p w:rsidR="004C3F39" w:rsidRDefault="004C3F39" w:rsidP="004C3F39">
      <w:r>
        <w:t>5. УСЛОВИЯ, ПОРЯДОК РЕГИСТРАЦИИ И УЧАСТИЯ В СОРЕВНОВАНИЯХ</w:t>
      </w:r>
    </w:p>
    <w:p w:rsidR="004C3F39" w:rsidRDefault="004C3F39" w:rsidP="004C3F39"/>
    <w:p w:rsidR="004C3F39" w:rsidRDefault="004C3F39" w:rsidP="004C3F39">
      <w:r>
        <w:t>К участию в соревнованиях допускаются лица, предоставленные в оргкомитет соревнований в «Заявках на участие» до 07 апреля 2011г., предоставившие стартовый взнос и музыкальное сопровождение за час до начала стартов. Выступление по одному человеку на льду в стартовом порядке.</w:t>
      </w:r>
    </w:p>
    <w:p w:rsidR="004C3F39" w:rsidRDefault="004C3F39" w:rsidP="004C3F39">
      <w:r>
        <w:t>6. ВИДЫ СОРЕВНОВАНИЙ</w:t>
      </w:r>
    </w:p>
    <w:p w:rsidR="004C3F39" w:rsidRDefault="004C3F39" w:rsidP="004C3F39"/>
    <w:p w:rsidR="004C3F39" w:rsidRDefault="004C3F39" w:rsidP="004C3F39">
      <w:r>
        <w:t>Участни</w:t>
      </w:r>
      <w:proofErr w:type="gramStart"/>
      <w:r>
        <w:t>к(</w:t>
      </w:r>
      <w:proofErr w:type="gramEnd"/>
      <w:r>
        <w:t>и) могут заявляться в соответствующем уровне соревнований, в соответствии с его/их уровнем одиночного катания (</w:t>
      </w:r>
      <w:proofErr w:type="spellStart"/>
      <w:r>
        <w:t>Pre-Pre-Bronze</w:t>
      </w:r>
      <w:proofErr w:type="spellEnd"/>
      <w:r>
        <w:t xml:space="preserve">, </w:t>
      </w:r>
      <w:proofErr w:type="spellStart"/>
      <w:r>
        <w:t>Pre-Bronze</w:t>
      </w:r>
      <w:proofErr w:type="spellEnd"/>
      <w:r>
        <w:t xml:space="preserve">, </w:t>
      </w:r>
      <w:proofErr w:type="spellStart"/>
      <w:r>
        <w:t>Bronze</w:t>
      </w:r>
      <w:proofErr w:type="spellEnd"/>
      <w:r>
        <w:t xml:space="preserve">, </w:t>
      </w:r>
      <w:proofErr w:type="spellStart"/>
      <w:r>
        <w:t>Silver</w:t>
      </w:r>
      <w:proofErr w:type="spellEnd"/>
      <w:r>
        <w:t>). По усмотрению Оргкомитета участники могут быть поделены по возрастным категориям.</w:t>
      </w:r>
    </w:p>
    <w:p w:rsidR="004C3F39" w:rsidRDefault="004C3F39" w:rsidP="004C3F39">
      <w:r>
        <w:t>7. МУЗЫКАЛЬНОЕ СОПРОВОЖДЕНИЕ</w:t>
      </w:r>
    </w:p>
    <w:p w:rsidR="004C3F39" w:rsidRDefault="004C3F39" w:rsidP="004C3F39"/>
    <w:p w:rsidR="004C3F39" w:rsidRDefault="004C3F39" w:rsidP="004C3F39">
      <w:proofErr w:type="gramStart"/>
      <w:r>
        <w:t xml:space="preserve">Музыкальное сопровождение должно быть единственной записью с хорошим качеством звучания на CD; должно быть готовым к воспроизведению по включению; необходимо указать на нём: </w:t>
      </w:r>
      <w:r>
        <w:lastRenderedPageBreak/>
        <w:t>фамилию, имя, вид программы, уровень, город, клуб; должно быть предоставлено при регистрации в оргкомитет за 1 час до начала соревнования по виду и будет возвращено по окончанию соревновательного дня;</w:t>
      </w:r>
      <w:proofErr w:type="gramEnd"/>
      <w:r>
        <w:t xml:space="preserve"> необходимо иметь при себе на соревнованиях 2-ой экземпляр музыкального сопровождения.</w:t>
      </w:r>
    </w:p>
    <w:p w:rsidR="004C3F39" w:rsidRDefault="004C3F39" w:rsidP="004C3F39">
      <w:r>
        <w:t>8. РЕГИСТРАЦИЯ И ЖЕРЕБЬЁВКА</w:t>
      </w:r>
    </w:p>
    <w:p w:rsidR="004C3F39" w:rsidRDefault="004C3F39" w:rsidP="004C3F39"/>
    <w:p w:rsidR="004C3F39" w:rsidRDefault="004C3F39" w:rsidP="004C3F39">
      <w:r>
        <w:t xml:space="preserve">Регистрация и жеребьевка участников будет проводиться на </w:t>
      </w:r>
      <w:proofErr w:type="spellStart"/>
      <w:r>
        <w:t>оргсобрании</w:t>
      </w:r>
      <w:proofErr w:type="spellEnd"/>
      <w:r>
        <w:t xml:space="preserve"> в день соревнований за 1 час до начала стартов.</w:t>
      </w:r>
    </w:p>
    <w:p w:rsidR="004C3F39" w:rsidRDefault="004C3F39" w:rsidP="004C3F39">
      <w:r>
        <w:t>9. СУДЕЙСТВО</w:t>
      </w:r>
    </w:p>
    <w:p w:rsidR="004C3F39" w:rsidRDefault="004C3F39" w:rsidP="004C3F39"/>
    <w:p w:rsidR="004C3F39" w:rsidRDefault="004C3F39" w:rsidP="004C3F39">
      <w:r>
        <w:t>Соревнования проводятся согласно новой системе судейства ISU, а также уровням взрослого фигурного катания ISU на сезон 2010-11гг.</w:t>
      </w:r>
    </w:p>
    <w:p w:rsidR="004C3F39" w:rsidRDefault="004C3F39" w:rsidP="004C3F39">
      <w:r>
        <w:t>10. ПОДВЕДЕНИЕ ИТОГОВ И НАГРАЖДЕНИЕ</w:t>
      </w:r>
    </w:p>
    <w:p w:rsidR="004C3F39" w:rsidRDefault="004C3F39" w:rsidP="004C3F39"/>
    <w:p w:rsidR="004C3F39" w:rsidRDefault="004C3F39" w:rsidP="004C3F39">
      <w:r>
        <w:t xml:space="preserve">Подведение итогов производиться путём подсчёта баллов отдельно в каждом из разделов соревнований. </w:t>
      </w:r>
    </w:p>
    <w:p w:rsidR="004C3F39" w:rsidRDefault="004C3F39" w:rsidP="004C3F39">
      <w:r>
        <w:t>Победитель выявляется по наибольшей сумме баллов. При равенстве общего результата выигрывает тот, у кого больше сумма за компоненты программы.</w:t>
      </w:r>
    </w:p>
    <w:p w:rsidR="004C3F39" w:rsidRDefault="004C3F39" w:rsidP="004C3F39">
      <w:r>
        <w:t>11. РАСХОДЫ</w:t>
      </w:r>
    </w:p>
    <w:p w:rsidR="004C3F39" w:rsidRDefault="004C3F39" w:rsidP="004C3F39"/>
    <w:p w:rsidR="004C3F39" w:rsidRDefault="004C3F39" w:rsidP="004C3F39">
      <w:r>
        <w:t>Личные расходы, связанные с соревнованиями (дорога, размещение, питание, стартовый взнос и пр.), покрываются самими участниками.</w:t>
      </w:r>
    </w:p>
    <w:p w:rsidR="004C3F39" w:rsidRDefault="004C3F39" w:rsidP="004C3F39">
      <w:r>
        <w:t>12. СТАРТОВЫЙ ВЗНОС</w:t>
      </w:r>
    </w:p>
    <w:p w:rsidR="004C3F39" w:rsidRDefault="004C3F39" w:rsidP="004C3F39"/>
    <w:p w:rsidR="004C3F39" w:rsidRDefault="004C3F39" w:rsidP="004C3F39">
      <w:r>
        <w:t>Оплата расходов соревнований осуществляется за счёт стартовых взносов с участников. Размер стартового взноса: 800 руб. Заявки участников, присланные позднее срока подачи (после 07 апреля 2011 г.), могут быть приняты только с рассмотрения Оргкомитета и только с условием оплаты стартового взноса -– 1000 руб.,</w:t>
      </w:r>
    </w:p>
    <w:p w:rsidR="004C3F39" w:rsidRDefault="004C3F39" w:rsidP="004C3F39">
      <w:r>
        <w:t>13. НЕСЧАСТНЫЕ СЛУЧАИ И ЮРИДИЧЕСКАЯ ОТВЕТСТВЕННОСТЬ</w:t>
      </w:r>
    </w:p>
    <w:p w:rsidR="004C3F39" w:rsidRDefault="004C3F39" w:rsidP="004C3F39"/>
    <w:p w:rsidR="004C3F39" w:rsidRDefault="004C3F39" w:rsidP="004C3F39">
      <w:r>
        <w:t>Организаторы не несут ответственности за повреждения и травмы фигуристов и приглашённых лиц. Условием приема заявок на участие является согласие всех участников принять на себя всю ответственность за возможные риски, связанные с причинением вреда здоровью или повреждением имущества участника во время проведения соревнований. В свою очередь организаторы соревнований обязуются обеспечить условия для проведения соревнований.</w:t>
      </w:r>
    </w:p>
    <w:p w:rsidR="004C3F39" w:rsidRDefault="004C3F39" w:rsidP="004C3F39">
      <w:r>
        <w:lastRenderedPageBreak/>
        <w:t>Обязательно наличие при себе на соревнованиях медицинского страхового полиса и предъявление его при требовании на регистрации.</w:t>
      </w:r>
    </w:p>
    <w:p w:rsidR="004C3F39" w:rsidRDefault="004C3F39" w:rsidP="004C3F39">
      <w:r>
        <w:t>14. ОТКАЗ ОТ УЧАСТИЯ И ОТМЕНА СОРЕВНОВАНИЙ</w:t>
      </w:r>
    </w:p>
    <w:p w:rsidR="004C3F39" w:rsidRDefault="004C3F39" w:rsidP="004C3F39"/>
    <w:p w:rsidR="004C3F39" w:rsidRDefault="004C3F39" w:rsidP="004C3F39">
      <w:r>
        <w:t>В случае отказа от участия в соревнованиях без уважительных причин (после подачи заявки и оплаты) после 7 апреля 2011 г стартовый взнос возврату не подлежит.</w:t>
      </w:r>
    </w:p>
    <w:p w:rsidR="004C3F39" w:rsidRDefault="004C3F39" w:rsidP="004C3F39">
      <w:r>
        <w:t xml:space="preserve">В случае пропуска соревнований по уважительной причине (болезнь) участник имеет право на возврат стартового взноса при личном письменном оповещении Оргкомитета соревнований и предъявлении соответствующих документов за вычетом фактически понесённых затрат. В случае отмены соревнований взнос возвращается полностью. </w:t>
      </w:r>
    </w:p>
    <w:p w:rsidR="004C3F39" w:rsidRDefault="004C3F39" w:rsidP="004C3F39">
      <w:r>
        <w:t>ДОБРЫХ ВАМ СТАРТОВ!</w:t>
      </w:r>
    </w:p>
    <w:p w:rsidR="004C3F39" w:rsidRDefault="004C3F39" w:rsidP="004C3F39"/>
    <w:p w:rsidR="004C3F39" w:rsidRDefault="004C3F39" w:rsidP="004C3F39">
      <w:r>
        <w:t xml:space="preserve"> </w:t>
      </w:r>
    </w:p>
    <w:p w:rsidR="004C3F39" w:rsidRDefault="004C3F39" w:rsidP="004C3F39">
      <w:r>
        <w:t>ПРИЛОЖЕНИЕ 1</w:t>
      </w:r>
    </w:p>
    <w:p w:rsidR="004C3F39" w:rsidRDefault="004C3F39" w:rsidP="004C3F39"/>
    <w:p w:rsidR="004C3F39" w:rsidRDefault="004C3F39" w:rsidP="004C3F39"/>
    <w:p w:rsidR="004C3F39" w:rsidRDefault="004C3F39" w:rsidP="004C3F39">
      <w:r>
        <w:t>Выдержки из правил судейской системы ISU, требования к программам:</w:t>
      </w:r>
    </w:p>
    <w:p w:rsidR="004C3F39" w:rsidRDefault="004C3F39" w:rsidP="004C3F39"/>
    <w:p w:rsidR="004C3F39" w:rsidRDefault="004C3F39" w:rsidP="004C3F39">
      <w:r>
        <w:t>- Общий результат складывается из 2-х оценок:</w:t>
      </w:r>
    </w:p>
    <w:p w:rsidR="004C3F39" w:rsidRDefault="004C3F39" w:rsidP="004C3F39">
      <w:r>
        <w:t>1) технического результата;</w:t>
      </w:r>
    </w:p>
    <w:p w:rsidR="004C3F39" w:rsidRDefault="004C3F39" w:rsidP="004C3F39">
      <w:r>
        <w:t xml:space="preserve">2) сумма баллов за компоненты программы. </w:t>
      </w:r>
    </w:p>
    <w:p w:rsidR="004C3F39" w:rsidRDefault="004C3F39" w:rsidP="004C3F39">
      <w:r>
        <w:t>Технический результат определяется следующим образом:</w:t>
      </w:r>
    </w:p>
    <w:p w:rsidR="004C3F39" w:rsidRDefault="004C3F39" w:rsidP="004C3F39">
      <w:r>
        <w:t xml:space="preserve">Судьями оценивается качество исполнения каждого технического элемента (дорожки, спирали, прыжка, вращения и т.д.), имеющего базовую стоимость. Сумма оценок за каждый такой элемент дает технический результат. </w:t>
      </w:r>
    </w:p>
    <w:p w:rsidR="004C3F39" w:rsidRDefault="004C3F39" w:rsidP="004C3F39">
      <w:r>
        <w:t xml:space="preserve">Технической бригадой (Технического специалиста, Технического контроллера) </w:t>
      </w:r>
      <w:proofErr w:type="gramStart"/>
      <w:r>
        <w:t>оценивается</w:t>
      </w:r>
      <w:proofErr w:type="gramEnd"/>
      <w:r>
        <w:t xml:space="preserve"> идентифицируется квалификация исполненных технических элементов: </w:t>
      </w:r>
    </w:p>
    <w:p w:rsidR="004C3F39" w:rsidRDefault="004C3F39" w:rsidP="004C3F39">
      <w:r>
        <w:t>Для прыжковых элементов:</w:t>
      </w:r>
    </w:p>
    <w:p w:rsidR="004C3F39" w:rsidRDefault="004C3F39" w:rsidP="004C3F39">
      <w:r>
        <w:t>а) тип прыжкового элемента (каскад, комбинация, сольный прыжок, его название)</w:t>
      </w:r>
    </w:p>
    <w:p w:rsidR="004C3F39" w:rsidRDefault="004C3F39" w:rsidP="004C3F39">
      <w:r>
        <w:t>б) оборотность</w:t>
      </w:r>
    </w:p>
    <w:p w:rsidR="004C3F39" w:rsidRDefault="004C3F39" w:rsidP="004C3F39">
      <w:r>
        <w:t xml:space="preserve">в) правильность ребра отрыва (на </w:t>
      </w:r>
      <w:proofErr w:type="spellStart"/>
      <w:r>
        <w:t>лутце</w:t>
      </w:r>
      <w:proofErr w:type="spellEnd"/>
      <w:r>
        <w:t xml:space="preserve"> и </w:t>
      </w:r>
      <w:proofErr w:type="spellStart"/>
      <w:r>
        <w:t>флипе</w:t>
      </w:r>
      <w:proofErr w:type="spellEnd"/>
      <w:r>
        <w:t xml:space="preserve">) </w:t>
      </w:r>
    </w:p>
    <w:p w:rsidR="004C3F39" w:rsidRDefault="004C3F39" w:rsidP="004C3F39">
      <w:r>
        <w:t>Для вращений, дорожек и спиралей:</w:t>
      </w:r>
    </w:p>
    <w:p w:rsidR="004C3F39" w:rsidRDefault="004C3F39" w:rsidP="004C3F39">
      <w:r>
        <w:lastRenderedPageBreak/>
        <w:t>Вид и уровень сложности (от 0 до 4).</w:t>
      </w:r>
    </w:p>
    <w:p w:rsidR="004C3F39" w:rsidRDefault="004C3F39" w:rsidP="004C3F39">
      <w:r>
        <w:t>В дополнение:</w:t>
      </w:r>
    </w:p>
    <w:p w:rsidR="004C3F39" w:rsidRDefault="004C3F39" w:rsidP="004C3F39">
      <w:r>
        <w:t>- если прыжковый элемент исполняется во второй половине программы отведенного времени, то его оценка умножается на коэффициент 1,1;</w:t>
      </w:r>
    </w:p>
    <w:p w:rsidR="004C3F39" w:rsidRDefault="004C3F39" w:rsidP="004C3F39">
      <w:r>
        <w:t xml:space="preserve">- &lt; знак "меньше" обозначает </w:t>
      </w:r>
      <w:proofErr w:type="spellStart"/>
      <w:r>
        <w:t>недокрученный</w:t>
      </w:r>
      <w:proofErr w:type="spellEnd"/>
      <w:r>
        <w:t xml:space="preserve"> (</w:t>
      </w:r>
      <w:proofErr w:type="spellStart"/>
      <w:r>
        <w:t>Under-rotated</w:t>
      </w:r>
      <w:proofErr w:type="spellEnd"/>
      <w:r>
        <w:t xml:space="preserve">) прыжок с нехваткой более чем четверти, но менее чем половины оборота. Его базовая оценка умножается на понижающий коэффициент 0.7; </w:t>
      </w:r>
    </w:p>
    <w:p w:rsidR="004C3F39" w:rsidRDefault="004C3F39" w:rsidP="004C3F39">
      <w:r>
        <w:t>- &lt;&lt; двойной знак "меньше" обозначает пониженный (</w:t>
      </w:r>
      <w:proofErr w:type="spellStart"/>
      <w:r>
        <w:t>Downgraded</w:t>
      </w:r>
      <w:proofErr w:type="spellEnd"/>
      <w:r>
        <w:t xml:space="preserve">) прыжок, </w:t>
      </w:r>
      <w:proofErr w:type="spellStart"/>
      <w:r>
        <w:t>недокрученный</w:t>
      </w:r>
      <w:proofErr w:type="spellEnd"/>
      <w:r>
        <w:t xml:space="preserve"> на </w:t>
      </w:r>
      <w:proofErr w:type="spellStart"/>
      <w:r>
        <w:t>полоборота</w:t>
      </w:r>
      <w:proofErr w:type="spellEnd"/>
      <w:r>
        <w:t xml:space="preserve"> или более. Такой прыжок оценивается как прыжок на 1 оборот меньше, в случае одинарного пониженного прыжка элемент будет иметь нулевую стоимость.</w:t>
      </w:r>
    </w:p>
    <w:p w:rsidR="004C3F39" w:rsidRDefault="004C3F39" w:rsidP="004C3F39">
      <w:r>
        <w:t xml:space="preserve"> - </w:t>
      </w:r>
      <w:proofErr w:type="gramStart"/>
      <w:r>
        <w:t>э</w:t>
      </w:r>
      <w:proofErr w:type="gramEnd"/>
      <w:r>
        <w:t xml:space="preserve">лементы, выполненные сверх требуемых по заявленному уровню, не учитываются. </w:t>
      </w:r>
    </w:p>
    <w:p w:rsidR="004C3F39" w:rsidRDefault="004C3F39" w:rsidP="004C3F39">
      <w:r>
        <w:t>Компоненты программы складывается из суммы баллов пяти оценок, выставленных судьями:</w:t>
      </w:r>
    </w:p>
    <w:p w:rsidR="004C3F39" w:rsidRDefault="004C3F39" w:rsidP="004C3F39">
      <w:r>
        <w:t>1) навыки скольжения</w:t>
      </w:r>
    </w:p>
    <w:p w:rsidR="004C3F39" w:rsidRDefault="004C3F39" w:rsidP="004C3F39">
      <w:r>
        <w:t>2) переходы и связки</w:t>
      </w:r>
    </w:p>
    <w:p w:rsidR="004C3F39" w:rsidRDefault="004C3F39" w:rsidP="004C3F39">
      <w:r>
        <w:t>3) исполнение</w:t>
      </w:r>
    </w:p>
    <w:p w:rsidR="004C3F39" w:rsidRDefault="004C3F39" w:rsidP="004C3F39">
      <w:r>
        <w:t>4) хореография и композиция</w:t>
      </w:r>
    </w:p>
    <w:p w:rsidR="004C3F39" w:rsidRDefault="004C3F39" w:rsidP="004C3F39">
      <w:r>
        <w:t>5) интерпретация образа</w:t>
      </w:r>
    </w:p>
    <w:p w:rsidR="004C3F39" w:rsidRDefault="004C3F39" w:rsidP="004C3F39">
      <w:r>
        <w:t>Каждый компонент оценивается судьями по 10-бальной шкале с шагом в 0,25 балла.</w:t>
      </w:r>
    </w:p>
    <w:p w:rsidR="004C3F39" w:rsidRDefault="004C3F39" w:rsidP="004C3F39">
      <w:proofErr w:type="spellStart"/>
      <w:proofErr w:type="gramStart"/>
      <w:r>
        <w:t>C</w:t>
      </w:r>
      <w:proofErr w:type="gramEnd"/>
      <w:r>
        <w:t>умма</w:t>
      </w:r>
      <w:proofErr w:type="spellEnd"/>
      <w:r>
        <w:t xml:space="preserve"> усредненных оценок за каждый компонент есть сумма за компоненты программы. Все компоненты умножаются на фактор. </w:t>
      </w:r>
    </w:p>
    <w:p w:rsidR="004C3F39" w:rsidRDefault="004C3F39" w:rsidP="004C3F39">
      <w:r>
        <w:t>При выставлении общей оценки могут быть сделаны дополнительные снижения в следующих случаях:</w:t>
      </w:r>
    </w:p>
    <w:p w:rsidR="004C3F39" w:rsidRDefault="004C3F39" w:rsidP="004C3F39">
      <w:r>
        <w:t>- падение (за каждое падение вычет 1 балл)</w:t>
      </w:r>
    </w:p>
    <w:p w:rsidR="004C3F39" w:rsidRDefault="004C3F39" w:rsidP="004C3F39">
      <w:r>
        <w:t xml:space="preserve">- за перекат программы (1 балл за каждые 5 секунд переката; в случае если перекат программы </w:t>
      </w:r>
      <w:proofErr w:type="gramStart"/>
      <w:r>
        <w:t>превысит 30 секунд техническая оценка вовсе не выставляется</w:t>
      </w:r>
      <w:proofErr w:type="gramEnd"/>
      <w:r>
        <w:t>)</w:t>
      </w:r>
    </w:p>
    <w:p w:rsidR="004C3F39" w:rsidRDefault="004C3F39" w:rsidP="004C3F39">
      <w:r>
        <w:t>- за наличие словесного вокала в произвольной программе</w:t>
      </w:r>
    </w:p>
    <w:p w:rsidR="004C3F39" w:rsidRDefault="004C3F39" w:rsidP="004C3F39">
      <w:r>
        <w:t>- за неправильный костюм в произвольной программе (нельзя кататься в шляпах, с тростью и прочими сценическими атрибутами).</w:t>
      </w:r>
    </w:p>
    <w:p w:rsidR="004C3F39" w:rsidRDefault="004C3F39" w:rsidP="004C3F39">
      <w:r>
        <w:t>- за исполнение Запрещённых элементов (например, сальто назад)</w:t>
      </w:r>
    </w:p>
    <w:p w:rsidR="004C3F39" w:rsidRDefault="004C3F39" w:rsidP="004C3F39">
      <w:r>
        <w:t>- за длинный перерыв (больше двух минут) во время программы при проблемах с костюмом или коньками снимается 2 балла.</w:t>
      </w:r>
    </w:p>
    <w:p w:rsidR="004C3F39" w:rsidRDefault="004C3F39" w:rsidP="004C3F39">
      <w:r>
        <w:t xml:space="preserve">- Технический контроллер может начислить бонус в 2 балла за исполнение оригинального элемента. </w:t>
      </w:r>
    </w:p>
    <w:p w:rsidR="004C3F39" w:rsidRDefault="004C3F39" w:rsidP="004C3F39">
      <w:r>
        <w:lastRenderedPageBreak/>
        <w:t xml:space="preserve">На выход спортсмену с момента его объявления дается не более одной минуты. Если это время будет превышено, то рефери имеет право снять участника с соревнований. </w:t>
      </w:r>
    </w:p>
    <w:p w:rsidR="004C3F39" w:rsidRDefault="004C3F39" w:rsidP="004C3F39">
      <w:r>
        <w:t xml:space="preserve">- Программа должна быть сбалансированной с точки зрения техники и художественного впечатления. </w:t>
      </w:r>
    </w:p>
    <w:p w:rsidR="004C3F39" w:rsidRDefault="004C3F39" w:rsidP="004C3F39">
      <w:r>
        <w:t xml:space="preserve">- Музыкальное сопровождение должно быть без голоса и не должно превышать соответствующую уровню продолжительность. </w:t>
      </w:r>
    </w:p>
    <w:p w:rsidR="004C3F39" w:rsidRDefault="004C3F39" w:rsidP="004C3F39">
      <w:r>
        <w:t xml:space="preserve">- Представляемые элементы в программе должны соответствовать требованиям, указанным в таблице элементов произвольной программы в одиночном катании, в соответствии с заявленным участником уровнем. </w:t>
      </w:r>
    </w:p>
    <w:p w:rsidR="004C3F39" w:rsidRDefault="004C3F39" w:rsidP="004C3F39">
      <w:r>
        <w:t xml:space="preserve">- Указанная продолжительность программы представляет собой ограничение, которое нельзя превышать. Реальная длительность может быть короче. </w:t>
      </w:r>
    </w:p>
    <w:p w:rsidR="004C3F39" w:rsidRDefault="004C3F39" w:rsidP="004C3F39">
      <w:r>
        <w:t xml:space="preserve">- Комбинация прыжков может состоять из любого количества классических прыжков (тулуп, </w:t>
      </w:r>
      <w:proofErr w:type="spellStart"/>
      <w:r>
        <w:t>сальхов</w:t>
      </w:r>
      <w:proofErr w:type="spellEnd"/>
      <w:r>
        <w:t xml:space="preserve">, </w:t>
      </w:r>
      <w:proofErr w:type="spellStart"/>
      <w:r>
        <w:t>риттбергер</w:t>
      </w:r>
      <w:proofErr w:type="spellEnd"/>
      <w:r>
        <w:t xml:space="preserve">, </w:t>
      </w:r>
      <w:proofErr w:type="spellStart"/>
      <w:r>
        <w:t>флип</w:t>
      </w:r>
      <w:proofErr w:type="spellEnd"/>
      <w:r>
        <w:t xml:space="preserve">, </w:t>
      </w:r>
      <w:proofErr w:type="spellStart"/>
      <w:r>
        <w:t>лутц</w:t>
      </w:r>
      <w:proofErr w:type="spellEnd"/>
      <w:r>
        <w:t xml:space="preserve">, </w:t>
      </w:r>
      <w:proofErr w:type="spellStart"/>
      <w:r>
        <w:t>аксель</w:t>
      </w:r>
      <w:proofErr w:type="spellEnd"/>
      <w:r>
        <w:t xml:space="preserve">), соединенных нестандартными прыжками не более чем в 1 или подскоками; повороты и шаги (тройки, моухоки и т.п.) запрещены. В комбинации оцениваются лишь 2 самых сложных прыжка, при судействе по новой системе сумма их стоимостей умножается на коэффициент 0.8. </w:t>
      </w:r>
    </w:p>
    <w:p w:rsidR="004C3F39" w:rsidRDefault="004C3F39" w:rsidP="004C3F39">
      <w:r>
        <w:t xml:space="preserve">- Оценка каскада вычисляется как сумма стоимостей входящих в него прыжков (не более трех). Каскад не должен содержать нестандартных прыжков и поворотов. Двукратная тройка между прыжками в каскаде рассматривается как ошибка, за которую оценка каскада снижается, однако каскад засчитывается как выполненный. </w:t>
      </w:r>
    </w:p>
    <w:p w:rsidR="004C3F39" w:rsidRDefault="004C3F39" w:rsidP="004C3F39">
      <w:r>
        <w:t xml:space="preserve">- </w:t>
      </w:r>
      <w:proofErr w:type="spellStart"/>
      <w:r>
        <w:t>ойлер</w:t>
      </w:r>
      <w:proofErr w:type="spellEnd"/>
      <w:r>
        <w:t xml:space="preserve"> (</w:t>
      </w:r>
      <w:proofErr w:type="spellStart"/>
      <w:r>
        <w:t>half</w:t>
      </w:r>
      <w:proofErr w:type="spellEnd"/>
      <w:r>
        <w:t xml:space="preserve"> </w:t>
      </w:r>
      <w:proofErr w:type="spellStart"/>
      <w:r>
        <w:t>loop</w:t>
      </w:r>
      <w:proofErr w:type="spellEnd"/>
      <w:r>
        <w:t xml:space="preserve">) в каскадах и комбинациях рассматривается как прыжок из списка; он имеет базовую стоимость одинарного </w:t>
      </w:r>
      <w:proofErr w:type="spellStart"/>
      <w:r>
        <w:t>риттбергера</w:t>
      </w:r>
      <w:proofErr w:type="spellEnd"/>
      <w:r>
        <w:t xml:space="preserve"> и обозначается в протоколах как "1Lo". </w:t>
      </w:r>
      <w:proofErr w:type="gramStart"/>
      <w:r>
        <w:t xml:space="preserve">Таким образом, то, что в предыдущих сезонах считалось комбинацией прыжков, например, 1A+ойлер+1S, теперь засчитывается как каскад 1A+1Lo+1S (при этом исполнение </w:t>
      </w:r>
      <w:proofErr w:type="spellStart"/>
      <w:r>
        <w:t>ойлера</w:t>
      </w:r>
      <w:proofErr w:type="spellEnd"/>
      <w:r>
        <w:t xml:space="preserve"> учитывается как исполнение одинарного </w:t>
      </w:r>
      <w:proofErr w:type="spellStart"/>
      <w:r>
        <w:t>риттбергера</w:t>
      </w:r>
      <w:proofErr w:type="spellEnd"/>
      <w:r>
        <w:t xml:space="preserve">, так что из-за ограничения «не более 2-х одинаковых прыжков» уже нельзя будет исполнить одинарный </w:t>
      </w:r>
      <w:proofErr w:type="spellStart"/>
      <w:r>
        <w:t>риттбергер</w:t>
      </w:r>
      <w:proofErr w:type="spellEnd"/>
      <w:r>
        <w:t xml:space="preserve"> дважды).</w:t>
      </w:r>
      <w:proofErr w:type="gramEnd"/>
      <w:r>
        <w:t xml:space="preserve"> Однако при сольном исполнении </w:t>
      </w:r>
      <w:proofErr w:type="spellStart"/>
      <w:r>
        <w:t>ойлер</w:t>
      </w:r>
      <w:proofErr w:type="spellEnd"/>
      <w:r>
        <w:t xml:space="preserve"> по-прежнему не считается прыжком из списка и не оценивается как технический элемент.</w:t>
      </w:r>
    </w:p>
    <w:p w:rsidR="004C3F39" w:rsidRDefault="004C3F39" w:rsidP="004C3F39">
      <w:r>
        <w:t>- Вращения считаются различными, если они имеют разные обозначения в таблице стоимости элементов (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). </w:t>
      </w:r>
    </w:p>
    <w:p w:rsidR="004C3F39" w:rsidRDefault="004C3F39" w:rsidP="004C3F39">
      <w:r>
        <w:t xml:space="preserve">- Комбинированное вращение — это вращение, в котором присутствуют хотя бы две разные базовые позиции. И в каждой базовой позиции не менее 2 </w:t>
      </w:r>
      <w:proofErr w:type="gramStart"/>
      <w:r>
        <w:t>об</w:t>
      </w:r>
      <w:proofErr w:type="gramEnd"/>
      <w:r>
        <w:t>.</w:t>
      </w:r>
    </w:p>
    <w:p w:rsidR="004C3F39" w:rsidRDefault="004C3F39" w:rsidP="004C3F39">
      <w:r>
        <w:t xml:space="preserve">- Дорожка шагов или спирали – учитывается первый исполненный элемент, даже если он был исполнен не удачно, второй оценивается только в компонентах программы и не занимает ячейки элемента. </w:t>
      </w:r>
    </w:p>
    <w:p w:rsidR="004C3F39" w:rsidRDefault="004C3F39" w:rsidP="004C3F39">
      <w:r>
        <w:t>- Обязательно выполнение соединительных шагов и поворотов на протяжении всей программы.</w:t>
      </w:r>
    </w:p>
    <w:p w:rsidR="004C3F39" w:rsidRDefault="004C3F39" w:rsidP="004C3F39"/>
    <w:p w:rsidR="004C3F39" w:rsidRDefault="004C3F39" w:rsidP="004C3F39">
      <w:r>
        <w:t>ПРИЛОЖЕНИЕ 2</w:t>
      </w:r>
    </w:p>
    <w:p w:rsidR="004C3F39" w:rsidRDefault="004C3F39" w:rsidP="004C3F39"/>
    <w:p w:rsidR="004C3F39" w:rsidRDefault="004C3F39" w:rsidP="004C3F39"/>
    <w:p w:rsidR="004C3F39" w:rsidRDefault="004C3F39" w:rsidP="004C3F39">
      <w:r>
        <w:t>ЭЛЕМЕНТЫ ПРОИЗВОЛЬНОЙ ПРОГРАММЫ В ОДИНОЧНОМ КАТАНИИ</w:t>
      </w:r>
    </w:p>
    <w:p w:rsidR="004C3F39" w:rsidRDefault="004C3F39" w:rsidP="004C3F39">
      <w:r>
        <w:t>Серебро</w:t>
      </w:r>
    </w:p>
    <w:p w:rsidR="004C3F39" w:rsidRDefault="004C3F39" w:rsidP="004C3F39"/>
    <w:p w:rsidR="004C3F39" w:rsidRDefault="004C3F39" w:rsidP="004C3F39">
      <w:r>
        <w:t>Максимальная продолжительность программы 2 минуты 10 секунд (программа может быть короче). Фактор компонентов 1,6.</w:t>
      </w:r>
    </w:p>
    <w:p w:rsidR="004C3F39" w:rsidRDefault="004C3F39" w:rsidP="004C3F39">
      <w:r>
        <w:t xml:space="preserve">звездочкой * отмечены обязательные элементы </w:t>
      </w:r>
    </w:p>
    <w:p w:rsidR="004C3F39" w:rsidRDefault="004C3F39" w:rsidP="004C3F39">
      <w:r>
        <w:t xml:space="preserve">Прыжковые элементы (макс. 5) </w:t>
      </w:r>
    </w:p>
    <w:p w:rsidR="004C3F39" w:rsidRDefault="004C3F39" w:rsidP="004C3F39">
      <w:r>
        <w:t xml:space="preserve">• допускаются одинарные прыжки и </w:t>
      </w:r>
      <w:proofErr w:type="spellStart"/>
      <w:r>
        <w:t>аксель</w:t>
      </w:r>
      <w:proofErr w:type="spellEnd"/>
      <w:r>
        <w:t xml:space="preserve"> в полтора оборота;</w:t>
      </w:r>
    </w:p>
    <w:p w:rsidR="004C3F39" w:rsidRDefault="004C3F39" w:rsidP="004C3F39">
      <w:r>
        <w:t xml:space="preserve">• мин. 1*, макс. 3 каскада или комбинации; </w:t>
      </w:r>
    </w:p>
    <w:p w:rsidR="004C3F39" w:rsidRDefault="004C3F39" w:rsidP="004C3F39">
      <w:r>
        <w:t xml:space="preserve">• 1 каскад может содержать 3 прыжка, остальные – 2; </w:t>
      </w:r>
    </w:p>
    <w:p w:rsidR="004C3F39" w:rsidRDefault="004C3F39" w:rsidP="004C3F39">
      <w:r>
        <w:t>• каждый прыжок можно повторить 1 раз и только в каскаде;</w:t>
      </w:r>
    </w:p>
    <w:p w:rsidR="004C3F39" w:rsidRDefault="004C3F39" w:rsidP="004C3F39">
      <w:r>
        <w:t>• двойные и тройные прыжки запрещены.</w:t>
      </w:r>
    </w:p>
    <w:p w:rsidR="004C3F39" w:rsidRDefault="004C3F39" w:rsidP="004C3F39">
      <w:r>
        <w:t xml:space="preserve">Вращения (макс. 3) </w:t>
      </w:r>
    </w:p>
    <w:p w:rsidR="004C3F39" w:rsidRDefault="004C3F39" w:rsidP="004C3F39">
      <w:r>
        <w:t>• Мин. 1*, макс. 3 различных вращения</w:t>
      </w:r>
      <w:proofErr w:type="gramStart"/>
      <w:r>
        <w:t>.</w:t>
      </w:r>
      <w:proofErr w:type="gramEnd"/>
      <w:r>
        <w:t xml:space="preserve"> (</w:t>
      </w:r>
      <w:proofErr w:type="gramStart"/>
      <w:r>
        <w:t>т</w:t>
      </w:r>
      <w:proofErr w:type="gramEnd"/>
      <w:r>
        <w:t>.е. иметь различные обозначения в таблице стоимости элементов);</w:t>
      </w:r>
    </w:p>
    <w:p w:rsidR="004C3F39" w:rsidRDefault="004C3F39" w:rsidP="004C3F39">
      <w:r>
        <w:t>• комбинированное вращение* (без смены или со сменой ноги);</w:t>
      </w:r>
    </w:p>
    <w:p w:rsidR="004C3F39" w:rsidRDefault="004C3F39" w:rsidP="004C3F39">
      <w:r>
        <w:t>• Во всех вращениях разрешается вход прыжком и смена ноги;</w:t>
      </w:r>
    </w:p>
    <w:p w:rsidR="004C3F39" w:rsidRDefault="004C3F39" w:rsidP="004C3F39">
      <w:r>
        <w:t>• Число оборотов:</w:t>
      </w:r>
    </w:p>
    <w:p w:rsidR="004C3F39" w:rsidRDefault="004C3F39" w:rsidP="004C3F39">
      <w:r>
        <w:t xml:space="preserve">мин. 3 оборота для вращения в одной позиции без смены ноги; </w:t>
      </w:r>
    </w:p>
    <w:p w:rsidR="004C3F39" w:rsidRDefault="004C3F39" w:rsidP="004C3F39">
      <w:r>
        <w:t>мин. 3 об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прыжка во вращение без смены ноги и позиции после приземления; </w:t>
      </w:r>
    </w:p>
    <w:p w:rsidR="004C3F39" w:rsidRDefault="004C3F39" w:rsidP="004C3F39">
      <w:r>
        <w:t>мин. 4 об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комбинированного вращения без смены ноги и 8 (4+4) для </w:t>
      </w:r>
      <w:proofErr w:type="spellStart"/>
      <w:r>
        <w:t>комб</w:t>
      </w:r>
      <w:proofErr w:type="spellEnd"/>
      <w:r>
        <w:t xml:space="preserve">. вращения со сменой; </w:t>
      </w:r>
    </w:p>
    <w:p w:rsidR="004C3F39" w:rsidRDefault="004C3F39" w:rsidP="004C3F39">
      <w:r>
        <w:t>мин. 3 об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>а каждой ноге при смене ноги.</w:t>
      </w:r>
    </w:p>
    <w:p w:rsidR="004C3F39" w:rsidRDefault="004C3F39" w:rsidP="004C3F39">
      <w:r>
        <w:t xml:space="preserve">Дорожки ИЛИ спирали (макс. 1*) </w:t>
      </w:r>
    </w:p>
    <w:p w:rsidR="004C3F39" w:rsidRDefault="004C3F39" w:rsidP="004C3F39">
      <w:r>
        <w:t>• Дорожка шагов должна покрывать не менее половины поверхности льда;</w:t>
      </w:r>
    </w:p>
    <w:p w:rsidR="004C3F39" w:rsidRDefault="004C3F39" w:rsidP="004C3F39">
      <w:r>
        <w:t>• В посл. спиралей должна быть</w:t>
      </w:r>
      <w:proofErr w:type="gramStart"/>
      <w:r>
        <w:t xml:space="preserve"> :</w:t>
      </w:r>
      <w:proofErr w:type="gramEnd"/>
    </w:p>
    <w:p w:rsidR="004C3F39" w:rsidRDefault="004C3F39" w:rsidP="004C3F39">
      <w:r>
        <w:t>мин. 1 позиция длительностью не менее 6 сек. или мин. 2 позиции не менее 3 сек.</w:t>
      </w:r>
    </w:p>
    <w:p w:rsidR="004C3F39" w:rsidRDefault="004C3F39" w:rsidP="004C3F39"/>
    <w:p w:rsidR="004C3F39" w:rsidRDefault="004C3F39" w:rsidP="004C3F39">
      <w:r>
        <w:lastRenderedPageBreak/>
        <w:t>Бронза</w:t>
      </w:r>
    </w:p>
    <w:p w:rsidR="004C3F39" w:rsidRDefault="004C3F39" w:rsidP="004C3F39"/>
    <w:p w:rsidR="004C3F39" w:rsidRDefault="004C3F39" w:rsidP="004C3F39">
      <w:r>
        <w:t>Максимальная продолжительность программы 1 минута 40 секунд (программа может быть короче). Фактор компонентов 1,6.</w:t>
      </w:r>
    </w:p>
    <w:p w:rsidR="004C3F39" w:rsidRDefault="004C3F39" w:rsidP="004C3F39">
      <w:r>
        <w:t xml:space="preserve">звездочкой * отмечены обязательные элементы </w:t>
      </w:r>
    </w:p>
    <w:p w:rsidR="004C3F39" w:rsidRDefault="004C3F39" w:rsidP="004C3F39">
      <w:r>
        <w:t xml:space="preserve">Прыжковые элементы (макс. 4) </w:t>
      </w:r>
    </w:p>
    <w:p w:rsidR="004C3F39" w:rsidRDefault="004C3F39" w:rsidP="004C3F39">
      <w:r>
        <w:t xml:space="preserve">• Все прыжки из списка в 1 оборот, кроме </w:t>
      </w:r>
      <w:proofErr w:type="spellStart"/>
      <w:r>
        <w:t>акселя</w:t>
      </w:r>
      <w:proofErr w:type="spellEnd"/>
      <w:r>
        <w:t>;</w:t>
      </w:r>
    </w:p>
    <w:p w:rsidR="004C3F39" w:rsidRDefault="004C3F39" w:rsidP="004C3F39">
      <w:r>
        <w:t>• каждый прыжок можно повторить 1 раз и только в каскаде;</w:t>
      </w:r>
    </w:p>
    <w:p w:rsidR="004C3F39" w:rsidRDefault="004C3F39" w:rsidP="004C3F39">
      <w:r>
        <w:t xml:space="preserve">• мин. 1*, макс. 3 каскада или комбинации из разрешенных прыжков; </w:t>
      </w:r>
    </w:p>
    <w:p w:rsidR="004C3F39" w:rsidRDefault="004C3F39" w:rsidP="004C3F39">
      <w:r>
        <w:t>• 1 каскад может содержать 3 прыжка, остальные – 2;</w:t>
      </w:r>
    </w:p>
    <w:p w:rsidR="004C3F39" w:rsidRDefault="004C3F39" w:rsidP="004C3F39">
      <w:r>
        <w:t>• 1А (</w:t>
      </w:r>
      <w:proofErr w:type="spellStart"/>
      <w:r>
        <w:t>аксель</w:t>
      </w:r>
      <w:proofErr w:type="spellEnd"/>
      <w:r>
        <w:t>) и двойные прыжки запрещены</w:t>
      </w:r>
    </w:p>
    <w:p w:rsidR="004C3F39" w:rsidRDefault="004C3F39" w:rsidP="004C3F39">
      <w:r>
        <w:t xml:space="preserve">Вращения (макс. 2) </w:t>
      </w:r>
    </w:p>
    <w:p w:rsidR="004C3F39" w:rsidRDefault="004C3F39" w:rsidP="004C3F39">
      <w:r>
        <w:t>• вращения должны быть разными (т.е. иметь различные обозначения в таблице стоимости элементов);</w:t>
      </w:r>
    </w:p>
    <w:p w:rsidR="004C3F39" w:rsidRDefault="004C3F39" w:rsidP="004C3F39">
      <w:r>
        <w:t>• Смена ноги разрешена, вход прыжком — нет;</w:t>
      </w:r>
    </w:p>
    <w:p w:rsidR="004C3F39" w:rsidRDefault="004C3F39" w:rsidP="004C3F39">
      <w:r>
        <w:t>• Число оборотов:</w:t>
      </w:r>
    </w:p>
    <w:p w:rsidR="004C3F39" w:rsidRDefault="004C3F39" w:rsidP="004C3F39">
      <w:r>
        <w:t xml:space="preserve">мин. 3 оборота для вращения в одной позиции без смены ноги; </w:t>
      </w:r>
    </w:p>
    <w:p w:rsidR="004C3F39" w:rsidRDefault="004C3F39" w:rsidP="004C3F39">
      <w:r>
        <w:t>мин. 4 об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комбинированного вращения без смены ноги и 8 (4+4) для </w:t>
      </w:r>
      <w:proofErr w:type="spellStart"/>
      <w:r>
        <w:t>комб</w:t>
      </w:r>
      <w:proofErr w:type="spellEnd"/>
      <w:r>
        <w:t>. вращения со сменой.</w:t>
      </w:r>
    </w:p>
    <w:p w:rsidR="004C3F39" w:rsidRDefault="004C3F39" w:rsidP="004C3F39">
      <w:r>
        <w:t xml:space="preserve">Дорожки ИЛИ спирали (макс. 1*) </w:t>
      </w:r>
    </w:p>
    <w:p w:rsidR="004C3F39" w:rsidRDefault="004C3F39" w:rsidP="004C3F39">
      <w:r>
        <w:t>• Дорожка шагов должна покрывать не менее половины поверхности льда;</w:t>
      </w:r>
    </w:p>
    <w:p w:rsidR="004C3F39" w:rsidRDefault="004C3F39" w:rsidP="004C3F39">
      <w:r>
        <w:t xml:space="preserve">• В посл. спиралей должна быть </w:t>
      </w:r>
    </w:p>
    <w:p w:rsidR="004C3F39" w:rsidRDefault="004C3F39" w:rsidP="004C3F39">
      <w:r>
        <w:t>мин. 1 позиция длительностью не менее 6 сек. или мин. 2 позиции не менее 3 сек.</w:t>
      </w:r>
    </w:p>
    <w:p w:rsidR="004C3F39" w:rsidRDefault="004C3F39" w:rsidP="004C3F39">
      <w:proofErr w:type="spellStart"/>
      <w:proofErr w:type="gramStart"/>
      <w:r>
        <w:t>Пре-Бронза</w:t>
      </w:r>
      <w:proofErr w:type="spellEnd"/>
      <w:proofErr w:type="gramEnd"/>
    </w:p>
    <w:p w:rsidR="004C3F39" w:rsidRDefault="004C3F39" w:rsidP="004C3F39"/>
    <w:p w:rsidR="004C3F39" w:rsidRDefault="004C3F39" w:rsidP="004C3F39">
      <w:r>
        <w:t>Максимальная продолжительность программы 1 минута 40 секунд (программа может быть короче). Фактор компонентов 1,6.</w:t>
      </w:r>
    </w:p>
    <w:p w:rsidR="004C3F39" w:rsidRDefault="004C3F39" w:rsidP="004C3F39">
      <w:r>
        <w:t>Прыжковые элементы.</w:t>
      </w:r>
    </w:p>
    <w:p w:rsidR="004C3F39" w:rsidRDefault="004C3F39" w:rsidP="004C3F39">
      <w:r>
        <w:t>• Число прыжковых элементов не ограничивается;</w:t>
      </w:r>
    </w:p>
    <w:p w:rsidR="004C3F39" w:rsidRDefault="004C3F39" w:rsidP="004C3F39">
      <w:r>
        <w:t xml:space="preserve">• Разрешены все прыжки в пол-оборота и в 1 оборот, за исключением </w:t>
      </w:r>
      <w:proofErr w:type="spellStart"/>
      <w:r>
        <w:t>лутца</w:t>
      </w:r>
      <w:proofErr w:type="spellEnd"/>
      <w:r>
        <w:t xml:space="preserve"> и </w:t>
      </w:r>
      <w:proofErr w:type="spellStart"/>
      <w:r>
        <w:t>акселя</w:t>
      </w:r>
      <w:proofErr w:type="spellEnd"/>
      <w:r>
        <w:t>;</w:t>
      </w:r>
    </w:p>
    <w:p w:rsidR="004C3F39" w:rsidRDefault="004C3F39" w:rsidP="004C3F39">
      <w:r>
        <w:lastRenderedPageBreak/>
        <w:t>• Повторы прыжков разрешены без ограничений;</w:t>
      </w:r>
    </w:p>
    <w:p w:rsidR="004C3F39" w:rsidRDefault="004C3F39" w:rsidP="004C3F39">
      <w:r>
        <w:t>• Макс. 3 каскада или комбинации.</w:t>
      </w:r>
    </w:p>
    <w:p w:rsidR="004C3F39" w:rsidRDefault="004C3F39" w:rsidP="004C3F39">
      <w:r>
        <w:t>• 1Lz, 1А (</w:t>
      </w:r>
      <w:proofErr w:type="spellStart"/>
      <w:r>
        <w:t>аксель</w:t>
      </w:r>
      <w:proofErr w:type="spellEnd"/>
      <w:r>
        <w:t>) и двойные прыжки запрещены</w:t>
      </w:r>
    </w:p>
    <w:p w:rsidR="004C3F39" w:rsidRDefault="004C3F39" w:rsidP="004C3F39"/>
    <w:p w:rsidR="004C3F39" w:rsidRDefault="004C3F39" w:rsidP="004C3F39">
      <w:r>
        <w:t xml:space="preserve">Вращения (макс. 2) </w:t>
      </w:r>
    </w:p>
    <w:p w:rsidR="004C3F39" w:rsidRDefault="004C3F39" w:rsidP="004C3F39">
      <w:r>
        <w:t>• Мин.1*, мах. 2 разных вращения (т.е. иметь различные обозначения в таблице стоимости элементов);</w:t>
      </w:r>
    </w:p>
    <w:p w:rsidR="004C3F39" w:rsidRDefault="004C3F39" w:rsidP="004C3F39">
      <w:r>
        <w:t>• Смена ноги разрешена, прыжок во вращение — нет;</w:t>
      </w:r>
    </w:p>
    <w:p w:rsidR="004C3F39" w:rsidRDefault="004C3F39" w:rsidP="004C3F39">
      <w:r>
        <w:t>• Мин. 3 оборота во вращении;</w:t>
      </w:r>
    </w:p>
    <w:p w:rsidR="004C3F39" w:rsidRDefault="004C3F39" w:rsidP="004C3F39"/>
    <w:p w:rsidR="004C3F39" w:rsidRDefault="004C3F39" w:rsidP="004C3F39">
      <w:r>
        <w:t xml:space="preserve">Дорожки ИЛИ спирали (макс. 1*) </w:t>
      </w:r>
    </w:p>
    <w:p w:rsidR="004C3F39" w:rsidRDefault="004C3F39" w:rsidP="004C3F39">
      <w:r>
        <w:t>• Дорожка шагов должна покрывать не менее половины поверхности льда;</w:t>
      </w:r>
    </w:p>
    <w:p w:rsidR="004C3F39" w:rsidRDefault="004C3F39" w:rsidP="004C3F39">
      <w:r>
        <w:t xml:space="preserve">• В посл. спиралей должна быть </w:t>
      </w:r>
    </w:p>
    <w:p w:rsidR="004C3F39" w:rsidRDefault="004C3F39" w:rsidP="004C3F39">
      <w:r>
        <w:t>мин. 1 позиция длительностью не менее 6 сек. или мин. 2 позиции не менее 3 сек.</w:t>
      </w:r>
    </w:p>
    <w:p w:rsidR="004C3F39" w:rsidRDefault="004C3F39" w:rsidP="004C3F39"/>
    <w:p w:rsidR="004C3F39" w:rsidRDefault="004C3F39" w:rsidP="004C3F39">
      <w:proofErr w:type="spellStart"/>
      <w:r>
        <w:t>Пре-пре-бронза</w:t>
      </w:r>
      <w:proofErr w:type="spellEnd"/>
      <w:r>
        <w:t>.</w:t>
      </w:r>
    </w:p>
    <w:p w:rsidR="004C3F39" w:rsidRDefault="004C3F39" w:rsidP="004C3F39"/>
    <w:p w:rsidR="004C3F39" w:rsidRDefault="004C3F39" w:rsidP="004C3F39">
      <w:r>
        <w:t>Максимальная продолжительность программы 1 минута 40 секунд (программа может быть короче). Фактор компонентов 2,0.</w:t>
      </w:r>
    </w:p>
    <w:p w:rsidR="004C3F39" w:rsidRDefault="004C3F39" w:rsidP="004C3F39"/>
    <w:p w:rsidR="004C3F39" w:rsidRDefault="004C3F39" w:rsidP="004C3F39">
      <w:r>
        <w:t>Прыжковые элементы.</w:t>
      </w:r>
    </w:p>
    <w:p w:rsidR="004C3F39" w:rsidRDefault="004C3F39" w:rsidP="004C3F39">
      <w:r>
        <w:t>• Число не ограничивается;</w:t>
      </w:r>
    </w:p>
    <w:p w:rsidR="004C3F39" w:rsidRDefault="004C3F39" w:rsidP="004C3F39">
      <w:r>
        <w:t xml:space="preserve">• Разрешенные прыжки: перекидной 1W, </w:t>
      </w:r>
      <w:proofErr w:type="spellStart"/>
      <w:r>
        <w:t>сальхов</w:t>
      </w:r>
      <w:proofErr w:type="spellEnd"/>
      <w:r>
        <w:t xml:space="preserve"> в 1 об 1S, тулуп 1Т:</w:t>
      </w:r>
    </w:p>
    <w:p w:rsidR="004C3F39" w:rsidRDefault="004C3F39" w:rsidP="004C3F39">
      <w:r>
        <w:t xml:space="preserve">• Запрещены: </w:t>
      </w:r>
      <w:proofErr w:type="spellStart"/>
      <w:r>
        <w:t>ритбергер</w:t>
      </w:r>
      <w:proofErr w:type="spellEnd"/>
      <w:r>
        <w:t xml:space="preserve">, </w:t>
      </w:r>
      <w:proofErr w:type="spellStart"/>
      <w:r>
        <w:t>флип</w:t>
      </w:r>
      <w:proofErr w:type="spellEnd"/>
      <w:r>
        <w:t xml:space="preserve">, </w:t>
      </w:r>
      <w:proofErr w:type="spellStart"/>
      <w:r>
        <w:t>лутц</w:t>
      </w:r>
      <w:proofErr w:type="spellEnd"/>
      <w:r>
        <w:t xml:space="preserve">, </w:t>
      </w:r>
      <w:proofErr w:type="spellStart"/>
      <w:r>
        <w:t>аксель</w:t>
      </w:r>
      <w:proofErr w:type="spellEnd"/>
      <w:r>
        <w:t xml:space="preserve"> в полтора оборота, прыжки в 2 оборота и более;</w:t>
      </w:r>
    </w:p>
    <w:p w:rsidR="004C3F39" w:rsidRDefault="004C3F39" w:rsidP="004C3F39">
      <w:r>
        <w:t>• Повторы прыжков разрешены без ограничений;</w:t>
      </w:r>
    </w:p>
    <w:p w:rsidR="004C3F39" w:rsidRDefault="004C3F39" w:rsidP="004C3F39">
      <w:r>
        <w:t xml:space="preserve">• Максимум 3 каскада / комбинации из разрешенных прыжков. </w:t>
      </w:r>
    </w:p>
    <w:p w:rsidR="004C3F39" w:rsidRDefault="004C3F39" w:rsidP="004C3F39"/>
    <w:p w:rsidR="004C3F39" w:rsidRDefault="004C3F39" w:rsidP="004C3F39">
      <w:r>
        <w:t xml:space="preserve">Вращения </w:t>
      </w:r>
    </w:p>
    <w:p w:rsidR="004C3F39" w:rsidRDefault="004C3F39" w:rsidP="004C3F39">
      <w:r>
        <w:t>• Макс.1;</w:t>
      </w:r>
    </w:p>
    <w:p w:rsidR="004C3F39" w:rsidRDefault="004C3F39" w:rsidP="004C3F39">
      <w:r>
        <w:lastRenderedPageBreak/>
        <w:t xml:space="preserve">• Смена ноги, вход прыжком — запрещены. </w:t>
      </w:r>
    </w:p>
    <w:p w:rsidR="004C3F39" w:rsidRDefault="004C3F39" w:rsidP="004C3F39"/>
    <w:p w:rsidR="004C3F39" w:rsidRDefault="004C3F39" w:rsidP="004C3F39">
      <w:r>
        <w:t xml:space="preserve">Дорожки ИЛИ спирали (макс. 1*) </w:t>
      </w:r>
    </w:p>
    <w:p w:rsidR="004C3F39" w:rsidRDefault="004C3F39" w:rsidP="004C3F39">
      <w:r>
        <w:t>• Дорожка шагов должна покрывать не менее половины поверхности льда;</w:t>
      </w:r>
    </w:p>
    <w:p w:rsidR="004C3F39" w:rsidRDefault="004C3F39" w:rsidP="004C3F39">
      <w:r>
        <w:t xml:space="preserve">• В посл. спиралей должна быть </w:t>
      </w:r>
    </w:p>
    <w:p w:rsidR="004C3F39" w:rsidRDefault="004C3F39" w:rsidP="004C3F39">
      <w:r>
        <w:t>мин. 1 позиция длительностью не менее 6 сек. или мин. 2 позиции не менее 3 сек.</w:t>
      </w:r>
    </w:p>
    <w:p w:rsidR="004C3F39" w:rsidRDefault="004C3F39" w:rsidP="004C3F39"/>
    <w:p w:rsidR="004C3F39" w:rsidRDefault="004C3F39" w:rsidP="004C3F39">
      <w:r>
        <w:t>ПРИЛОЖЕНИЕ 3</w:t>
      </w:r>
    </w:p>
    <w:p w:rsidR="004C3F39" w:rsidRDefault="004C3F39" w:rsidP="004C3F39"/>
    <w:p w:rsidR="004C3F39" w:rsidRDefault="004C3F39" w:rsidP="004C3F39">
      <w:r>
        <w:t xml:space="preserve"> </w:t>
      </w:r>
    </w:p>
    <w:p w:rsidR="004C3F39" w:rsidRDefault="004C3F39" w:rsidP="004C3F39">
      <w:r>
        <w:t>РАСПИСАНИЕ СОРЕВНОВАНИЙ</w:t>
      </w:r>
    </w:p>
    <w:p w:rsidR="004C3F39" w:rsidRDefault="004C3F39" w:rsidP="004C3F39">
      <w:r>
        <w:t>Предварительное</w:t>
      </w:r>
    </w:p>
    <w:p w:rsidR="004C3F39" w:rsidRDefault="004C3F39" w:rsidP="004C3F39"/>
    <w:p w:rsidR="004C3F39" w:rsidRDefault="004C3F39" w:rsidP="004C3F39"/>
    <w:p w:rsidR="004C3F39" w:rsidRDefault="004C3F39" w:rsidP="004C3F39">
      <w:r>
        <w:t xml:space="preserve">9:45 </w:t>
      </w:r>
      <w:proofErr w:type="spellStart"/>
      <w:r>
        <w:t>Оргсобрание</w:t>
      </w:r>
      <w:proofErr w:type="spellEnd"/>
      <w:r>
        <w:t>. Проверка заявок, сдача музыки.</w:t>
      </w:r>
    </w:p>
    <w:p w:rsidR="004C3F39" w:rsidRDefault="004C3F39" w:rsidP="004C3F39">
      <w:r>
        <w:t xml:space="preserve">10:00 - Жеребьевка стартовых номеров: </w:t>
      </w:r>
      <w:proofErr w:type="spellStart"/>
      <w:r>
        <w:t>Пре-пре-бронза</w:t>
      </w:r>
      <w:proofErr w:type="spellEnd"/>
      <w:r>
        <w:t xml:space="preserve">, </w:t>
      </w:r>
      <w:proofErr w:type="spellStart"/>
      <w:proofErr w:type="gramStart"/>
      <w:r>
        <w:t>Пре-бронза</w:t>
      </w:r>
      <w:proofErr w:type="spellEnd"/>
      <w:proofErr w:type="gramEnd"/>
      <w:r>
        <w:t xml:space="preserve">, Бронза, Серебро. </w:t>
      </w:r>
    </w:p>
    <w:p w:rsidR="004C3F39" w:rsidRDefault="004C3F39" w:rsidP="004C3F39">
      <w:r>
        <w:t>10:30 – Заседание судейской коллегии.</w:t>
      </w:r>
    </w:p>
    <w:p w:rsidR="004C3F39" w:rsidRDefault="004C3F39" w:rsidP="004C3F39">
      <w:r>
        <w:t>11:00 – Старт</w:t>
      </w:r>
    </w:p>
    <w:p w:rsidR="004C3F39" w:rsidRDefault="004C3F39" w:rsidP="004C3F39">
      <w:r>
        <w:t xml:space="preserve">- </w:t>
      </w:r>
      <w:proofErr w:type="spellStart"/>
      <w:r>
        <w:t>Препребронза</w:t>
      </w:r>
      <w:proofErr w:type="spellEnd"/>
      <w:r>
        <w:t xml:space="preserve">. </w:t>
      </w:r>
    </w:p>
    <w:p w:rsidR="004C3F39" w:rsidRDefault="004C3F39" w:rsidP="004C3F39">
      <w:r>
        <w:t xml:space="preserve">- </w:t>
      </w:r>
      <w:proofErr w:type="spellStart"/>
      <w:r>
        <w:t>Пребронза</w:t>
      </w:r>
      <w:proofErr w:type="spellEnd"/>
      <w:r>
        <w:t xml:space="preserve">. </w:t>
      </w:r>
    </w:p>
    <w:p w:rsidR="004C3F39" w:rsidRDefault="004C3F39" w:rsidP="004C3F39">
      <w:r>
        <w:t>- Бронза</w:t>
      </w:r>
      <w:proofErr w:type="gramStart"/>
      <w:r>
        <w:t>..</w:t>
      </w:r>
      <w:proofErr w:type="gramEnd"/>
    </w:p>
    <w:p w:rsidR="004C3F39" w:rsidRDefault="004C3F39" w:rsidP="004C3F39">
      <w:r>
        <w:t>- Серебро.</w:t>
      </w:r>
    </w:p>
    <w:p w:rsidR="004C3F39" w:rsidRDefault="004C3F39" w:rsidP="004C3F39">
      <w:r>
        <w:t xml:space="preserve">13:00 - Награждение призеров и участников соревнований. </w:t>
      </w:r>
    </w:p>
    <w:p w:rsidR="004C3F39" w:rsidRDefault="004C3F39" w:rsidP="004C3F39">
      <w:r>
        <w:t xml:space="preserve">13:15 - Торжественное разрезание торта и чаепитие. </w:t>
      </w:r>
    </w:p>
    <w:p w:rsidR="004C3F39" w:rsidRDefault="004C3F39" w:rsidP="004C3F39"/>
    <w:p w:rsidR="004C3F39" w:rsidRDefault="004C3F39" w:rsidP="004C3F39">
      <w:r>
        <w:t xml:space="preserve">Расписание примерное, возможны подвижки в связи с количеством участников. </w:t>
      </w:r>
    </w:p>
    <w:p w:rsidR="004C3F39" w:rsidRDefault="004C3F39" w:rsidP="004C3F39">
      <w:r>
        <w:t xml:space="preserve">Оргкомитет оставляет </w:t>
      </w:r>
      <w:proofErr w:type="gramStart"/>
      <w:r>
        <w:t>со</w:t>
      </w:r>
      <w:proofErr w:type="gramEnd"/>
      <w:r>
        <w:t xml:space="preserve"> собой право изменять расписание в процессе подготовки соревнований.</w:t>
      </w:r>
    </w:p>
    <w:sectPr w:rsidR="004C3F39" w:rsidSect="00D34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879"/>
    <w:rsid w:val="002E6F48"/>
    <w:rsid w:val="004C3F39"/>
    <w:rsid w:val="00713ACF"/>
    <w:rsid w:val="008E0879"/>
    <w:rsid w:val="00D3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27</Pages>
  <Words>4893</Words>
  <Characters>27895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2011-12-06T05:11:00Z</dcterms:created>
  <dcterms:modified xsi:type="dcterms:W3CDTF">2011-12-06T08:45:00Z</dcterms:modified>
</cp:coreProperties>
</file>